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9D80DD" w14:textId="77777777" w:rsidR="00984E67" w:rsidRDefault="00984E67" w:rsidP="00802FC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</w:p>
    <w:p w14:paraId="04655955" w14:textId="77777777" w:rsidR="00E92793" w:rsidRPr="001C4809" w:rsidRDefault="00E92793" w:rsidP="00394BF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</w:p>
    <w:p w14:paraId="3F20CA73" w14:textId="77777777" w:rsidR="00727332" w:rsidRPr="007B5D13" w:rsidRDefault="00C469C9" w:rsidP="007273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color w:val="212121"/>
          <w:sz w:val="28"/>
          <w:szCs w:val="28"/>
          <w:lang w:eastAsia="ru-RU"/>
        </w:rPr>
      </w:pPr>
      <w:r w:rsidRPr="007B5D13">
        <w:rPr>
          <w:rFonts w:ascii="Times New Roman" w:eastAsia="Times New Roman" w:hAnsi="Times New Roman"/>
          <w:b/>
          <w:color w:val="212121"/>
          <w:sz w:val="28"/>
          <w:szCs w:val="28"/>
          <w:lang w:val="kk-KZ" w:eastAsia="ru-RU"/>
        </w:rPr>
        <w:t>Баға ұсыныстарын сұра</w:t>
      </w:r>
      <w:r w:rsidR="00727332" w:rsidRPr="007B5D13">
        <w:rPr>
          <w:rFonts w:ascii="Times New Roman" w:eastAsia="Times New Roman" w:hAnsi="Times New Roman"/>
          <w:b/>
          <w:color w:val="212121"/>
          <w:sz w:val="28"/>
          <w:szCs w:val="28"/>
          <w:lang w:val="kk-KZ" w:eastAsia="ru-RU"/>
        </w:rPr>
        <w:t>ту тәсілі бойынша тауарларды сатып алу туралы хабарландыру</w:t>
      </w:r>
    </w:p>
    <w:p w14:paraId="68037CEF" w14:textId="77777777" w:rsidR="00727332" w:rsidRDefault="00727332" w:rsidP="00727332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textAlignment w:val="baseline"/>
        <w:rPr>
          <w:rFonts w:ascii="Arial" w:hAnsi="Arial" w:cs="Arial"/>
          <w:color w:val="666666"/>
          <w:spacing w:val="2"/>
          <w:sz w:val="20"/>
          <w:szCs w:val="20"/>
          <w:shd w:val="clear" w:color="auto" w:fill="E8E9EB"/>
        </w:rPr>
      </w:pPr>
    </w:p>
    <w:p w14:paraId="57D5A716" w14:textId="2FEE89DE" w:rsidR="00384515" w:rsidRPr="007B5D13" w:rsidRDefault="008D7405" w:rsidP="00844392">
      <w:pPr>
        <w:pStyle w:val="a3"/>
        <w:shd w:val="clear" w:color="auto" w:fill="FFFFFF"/>
        <w:spacing w:before="0" w:beforeAutospacing="0" w:after="0" w:afterAutospacing="0"/>
        <w:ind w:firstLine="708"/>
        <w:textAlignment w:val="baseline"/>
        <w:rPr>
          <w:b/>
          <w:bCs/>
          <w:i/>
        </w:rPr>
      </w:pPr>
      <w:r w:rsidRPr="007B5D13">
        <w:rPr>
          <w:b/>
          <w:bCs/>
          <w:i/>
        </w:rPr>
        <w:t xml:space="preserve">    </w:t>
      </w:r>
      <w:proofErr w:type="spellStart"/>
      <w:r w:rsidR="00844392" w:rsidRPr="007B5D13">
        <w:rPr>
          <w:b/>
          <w:bCs/>
          <w:i/>
        </w:rPr>
        <w:t>Өскемен</w:t>
      </w:r>
      <w:proofErr w:type="spellEnd"/>
      <w:r w:rsidR="00844392" w:rsidRPr="007B5D13">
        <w:rPr>
          <w:b/>
          <w:bCs/>
          <w:i/>
        </w:rPr>
        <w:t xml:space="preserve"> қ.</w:t>
      </w:r>
      <w:r w:rsidRPr="007B5D13">
        <w:rPr>
          <w:b/>
          <w:bCs/>
          <w:i/>
        </w:rPr>
        <w:t xml:space="preserve">                                                                             </w:t>
      </w:r>
      <w:r w:rsidR="00530E8E" w:rsidRPr="007B5D13">
        <w:rPr>
          <w:b/>
          <w:bCs/>
          <w:i/>
        </w:rPr>
        <w:t xml:space="preserve">                                                                                               </w:t>
      </w:r>
      <w:r w:rsidR="00066090" w:rsidRPr="007B5D13">
        <w:rPr>
          <w:b/>
          <w:bCs/>
          <w:i/>
        </w:rPr>
        <w:t xml:space="preserve">    </w:t>
      </w:r>
      <w:r w:rsidR="001A7D40">
        <w:rPr>
          <w:b/>
          <w:bCs/>
          <w:i/>
          <w:lang w:val="kk-KZ"/>
        </w:rPr>
        <w:t>20</w:t>
      </w:r>
      <w:r w:rsidR="00621D96" w:rsidRPr="007B5D13">
        <w:rPr>
          <w:b/>
          <w:bCs/>
          <w:i/>
        </w:rPr>
        <w:t>.</w:t>
      </w:r>
      <w:r w:rsidR="00384515" w:rsidRPr="007B5D13">
        <w:rPr>
          <w:b/>
          <w:bCs/>
          <w:i/>
        </w:rPr>
        <w:t>0</w:t>
      </w:r>
      <w:r w:rsidR="001A7D40">
        <w:rPr>
          <w:b/>
          <w:bCs/>
          <w:i/>
          <w:lang w:val="kk-KZ"/>
        </w:rPr>
        <w:t>8</w:t>
      </w:r>
      <w:r w:rsidR="00AB793E" w:rsidRPr="007B5D13">
        <w:rPr>
          <w:b/>
          <w:bCs/>
          <w:i/>
        </w:rPr>
        <w:t>.20</w:t>
      </w:r>
      <w:r w:rsidR="00384515" w:rsidRPr="007B5D13">
        <w:rPr>
          <w:b/>
          <w:bCs/>
          <w:i/>
        </w:rPr>
        <w:t>24</w:t>
      </w:r>
      <w:r w:rsidRPr="007B5D13">
        <w:rPr>
          <w:b/>
          <w:bCs/>
          <w:i/>
        </w:rPr>
        <w:t xml:space="preserve"> </w:t>
      </w:r>
      <w:r w:rsidRPr="007B5D13">
        <w:rPr>
          <w:b/>
          <w:bCs/>
          <w:i/>
          <w:lang w:val="kk-KZ"/>
        </w:rPr>
        <w:t>ж</w:t>
      </w:r>
      <w:r w:rsidRPr="007B5D13">
        <w:rPr>
          <w:b/>
          <w:bCs/>
          <w:i/>
        </w:rPr>
        <w:t>.</w:t>
      </w:r>
    </w:p>
    <w:p w14:paraId="7A84819E" w14:textId="526EF10D" w:rsidR="00384515" w:rsidRPr="00E71226" w:rsidRDefault="00384515" w:rsidP="00E71226">
      <w:pPr>
        <w:pStyle w:val="a3"/>
        <w:shd w:val="clear" w:color="auto" w:fill="FFFFFF"/>
        <w:ind w:firstLine="708"/>
        <w:jc w:val="center"/>
        <w:textAlignment w:val="baseline"/>
        <w:rPr>
          <w:iCs/>
        </w:rPr>
      </w:pPr>
      <w:r w:rsidRPr="007B5D13">
        <w:rPr>
          <w:iCs/>
        </w:rPr>
        <w:t>"</w:t>
      </w:r>
      <w:proofErr w:type="spellStart"/>
      <w:r w:rsidRPr="007B5D13">
        <w:rPr>
          <w:iCs/>
        </w:rPr>
        <w:t>Қазақстан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Республикасы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Денсаулық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сақтау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министрінің</w:t>
      </w:r>
      <w:proofErr w:type="spellEnd"/>
      <w:r w:rsidRPr="007B5D13">
        <w:rPr>
          <w:iCs/>
        </w:rPr>
        <w:t xml:space="preserve"> 2023 </w:t>
      </w:r>
      <w:proofErr w:type="spellStart"/>
      <w:r w:rsidRPr="007B5D13">
        <w:rPr>
          <w:iCs/>
        </w:rPr>
        <w:t>жылғы</w:t>
      </w:r>
      <w:proofErr w:type="spellEnd"/>
      <w:r w:rsidRPr="007B5D13">
        <w:rPr>
          <w:iCs/>
        </w:rPr>
        <w:t xml:space="preserve"> 7 </w:t>
      </w:r>
      <w:proofErr w:type="spellStart"/>
      <w:r w:rsidRPr="007B5D13">
        <w:rPr>
          <w:iCs/>
        </w:rPr>
        <w:t>маусымдағы</w:t>
      </w:r>
      <w:proofErr w:type="spellEnd"/>
      <w:r w:rsidRPr="007B5D13">
        <w:rPr>
          <w:iCs/>
        </w:rPr>
        <w:t xml:space="preserve"> № 110  «</w:t>
      </w:r>
      <w:proofErr w:type="spellStart"/>
      <w:r w:rsidRPr="007B5D13">
        <w:rPr>
          <w:iCs/>
        </w:rPr>
        <w:t>Тегін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медициналық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көмектің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кепілдік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берілген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көлемі</w:t>
      </w:r>
      <w:proofErr w:type="spellEnd"/>
      <w:r w:rsidRPr="007B5D13">
        <w:rPr>
          <w:iCs/>
        </w:rPr>
        <w:t xml:space="preserve">, </w:t>
      </w:r>
      <w:proofErr w:type="spellStart"/>
      <w:r w:rsidRPr="007B5D13">
        <w:rPr>
          <w:iCs/>
        </w:rPr>
        <w:t>тергеу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изоляторлары</w:t>
      </w:r>
      <w:proofErr w:type="spellEnd"/>
      <w:r w:rsidRPr="007B5D13">
        <w:rPr>
          <w:iCs/>
        </w:rPr>
        <w:t xml:space="preserve"> мен </w:t>
      </w:r>
      <w:proofErr w:type="spellStart"/>
      <w:r w:rsidRPr="007B5D13">
        <w:rPr>
          <w:iCs/>
        </w:rPr>
        <w:t>қылмыстық-атқару</w:t>
      </w:r>
      <w:proofErr w:type="spellEnd"/>
      <w:r w:rsidRPr="007B5D13">
        <w:rPr>
          <w:iCs/>
        </w:rPr>
        <w:t xml:space="preserve"> (</w:t>
      </w:r>
      <w:proofErr w:type="spellStart"/>
      <w:r w:rsidRPr="007B5D13">
        <w:rPr>
          <w:iCs/>
        </w:rPr>
        <w:t>пенитенциарлық</w:t>
      </w:r>
      <w:proofErr w:type="spellEnd"/>
      <w:r w:rsidRPr="007B5D13">
        <w:rPr>
          <w:iCs/>
        </w:rPr>
        <w:t xml:space="preserve">) </w:t>
      </w:r>
      <w:proofErr w:type="spellStart"/>
      <w:r w:rsidRPr="007B5D13">
        <w:rPr>
          <w:iCs/>
        </w:rPr>
        <w:t>жүйесінің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мекемелерінде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ұсталатын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адамдар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үшін</w:t>
      </w:r>
      <w:proofErr w:type="spellEnd"/>
      <w:r w:rsidRPr="007B5D13">
        <w:rPr>
          <w:iCs/>
        </w:rPr>
        <w:t xml:space="preserve"> бюджет </w:t>
      </w:r>
      <w:proofErr w:type="spellStart"/>
      <w:r w:rsidRPr="007B5D13">
        <w:rPr>
          <w:iCs/>
        </w:rPr>
        <w:t>қаражаты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есебінен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және</w:t>
      </w:r>
      <w:proofErr w:type="spellEnd"/>
      <w:r w:rsidRPr="007B5D13">
        <w:rPr>
          <w:iCs/>
        </w:rPr>
        <w:t xml:space="preserve"> (</w:t>
      </w:r>
      <w:proofErr w:type="spellStart"/>
      <w:r w:rsidRPr="007B5D13">
        <w:rPr>
          <w:iCs/>
        </w:rPr>
        <w:t>немесе</w:t>
      </w:r>
      <w:proofErr w:type="spellEnd"/>
      <w:r w:rsidRPr="007B5D13">
        <w:rPr>
          <w:iCs/>
        </w:rPr>
        <w:t xml:space="preserve">) </w:t>
      </w:r>
      <w:proofErr w:type="spellStart"/>
      <w:r w:rsidRPr="007B5D13">
        <w:rPr>
          <w:iCs/>
        </w:rPr>
        <w:t>міндетті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әлеуметтік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медициналық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сақтандыру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жүйесінде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медициналық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көмектің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қосымша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көлемі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шеңберінде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дәрілік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заттарды</w:t>
      </w:r>
      <w:proofErr w:type="spellEnd"/>
      <w:r w:rsidRPr="007B5D13">
        <w:rPr>
          <w:iCs/>
        </w:rPr>
        <w:t xml:space="preserve">, </w:t>
      </w:r>
      <w:proofErr w:type="spellStart"/>
      <w:r w:rsidRPr="007B5D13">
        <w:rPr>
          <w:iCs/>
        </w:rPr>
        <w:t>медициналық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бұйымдар</w:t>
      </w:r>
      <w:proofErr w:type="spellEnd"/>
      <w:r w:rsidRPr="007B5D13">
        <w:rPr>
          <w:iCs/>
        </w:rPr>
        <w:t xml:space="preserve"> мен </w:t>
      </w:r>
      <w:proofErr w:type="spellStart"/>
      <w:r w:rsidRPr="007B5D13">
        <w:rPr>
          <w:iCs/>
        </w:rPr>
        <w:t>мамандандырылған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емдік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өнімдерді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сатып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алуды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ұйымдастыру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және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өткізу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қағидаларын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бекіту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туралы</w:t>
      </w:r>
      <w:proofErr w:type="spellEnd"/>
      <w:r w:rsidRPr="007B5D13">
        <w:rPr>
          <w:iCs/>
        </w:rPr>
        <w:t xml:space="preserve">, </w:t>
      </w:r>
      <w:proofErr w:type="spellStart"/>
      <w:r w:rsidRPr="007B5D13">
        <w:rPr>
          <w:iCs/>
        </w:rPr>
        <w:t>фармацевтикалық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қызметтер</w:t>
      </w:r>
      <w:proofErr w:type="spellEnd"/>
      <w:r w:rsidRPr="007B5D13">
        <w:rPr>
          <w:iCs/>
        </w:rPr>
        <w:t xml:space="preserve">" </w:t>
      </w:r>
      <w:proofErr w:type="spellStart"/>
      <w:r w:rsidRPr="007B5D13">
        <w:rPr>
          <w:iCs/>
        </w:rPr>
        <w:t>бұйрығына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сәйкес</w:t>
      </w:r>
      <w:proofErr w:type="spellEnd"/>
    </w:p>
    <w:p w14:paraId="342D2895" w14:textId="77777777" w:rsidR="007764B1" w:rsidRPr="007B5D13" w:rsidRDefault="00727332" w:rsidP="009248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7B5D13">
        <w:rPr>
          <w:rFonts w:ascii="Times New Roman" w:hAnsi="Times New Roman"/>
          <w:b/>
          <w:sz w:val="24"/>
          <w:szCs w:val="24"/>
          <w:lang w:val="kk-KZ"/>
        </w:rPr>
        <w:t xml:space="preserve">Ұйымдастырушы: </w:t>
      </w:r>
      <w:r w:rsidR="009248E0" w:rsidRPr="007B5D13">
        <w:rPr>
          <w:rFonts w:ascii="Times New Roman" w:hAnsi="Times New Roman"/>
          <w:sz w:val="24"/>
          <w:szCs w:val="24"/>
          <w:lang w:val="kk-KZ"/>
        </w:rPr>
        <w:t>Шығыс Қазақстан облысы  денсаулық  сақтау басқармасының</w:t>
      </w:r>
      <w:r w:rsidR="009248E0" w:rsidRPr="007B5D13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9248E0" w:rsidRPr="007B5D13">
        <w:rPr>
          <w:rFonts w:ascii="Times New Roman" w:hAnsi="Times New Roman"/>
          <w:sz w:val="24"/>
          <w:szCs w:val="24"/>
          <w:lang w:val="kk-KZ"/>
        </w:rPr>
        <w:t>«</w:t>
      </w:r>
      <w:r w:rsidR="00751D05" w:rsidRPr="007B5D13">
        <w:rPr>
          <w:rFonts w:ascii="Times New Roman" w:hAnsi="Times New Roman"/>
          <w:sz w:val="24"/>
          <w:szCs w:val="24"/>
          <w:lang w:val="kk-KZ"/>
        </w:rPr>
        <w:t>ШҚО  жедел медициналық жәрдем С</w:t>
      </w:r>
      <w:r w:rsidR="009248E0" w:rsidRPr="007B5D13">
        <w:rPr>
          <w:rFonts w:ascii="Times New Roman" w:hAnsi="Times New Roman"/>
          <w:sz w:val="24"/>
          <w:szCs w:val="24"/>
          <w:lang w:val="kk-KZ"/>
        </w:rPr>
        <w:t xml:space="preserve">танциясы» </w:t>
      </w:r>
      <w:r w:rsidR="00751D05" w:rsidRPr="007B5D13">
        <w:rPr>
          <w:rFonts w:ascii="Times New Roman" w:hAnsi="Times New Roman"/>
          <w:sz w:val="24"/>
          <w:szCs w:val="24"/>
          <w:lang w:val="kk-KZ"/>
        </w:rPr>
        <w:t>ШЖҚ КМК</w:t>
      </w:r>
      <w:r w:rsidR="009248E0" w:rsidRPr="007B5D13">
        <w:rPr>
          <w:rFonts w:ascii="Times New Roman" w:hAnsi="Times New Roman"/>
          <w:sz w:val="24"/>
          <w:szCs w:val="24"/>
          <w:lang w:val="kk-KZ"/>
        </w:rPr>
        <w:t xml:space="preserve">, </w:t>
      </w:r>
      <w:r w:rsidR="00AF58B5" w:rsidRPr="007B5D13">
        <w:rPr>
          <w:rFonts w:ascii="Times New Roman" w:hAnsi="Times New Roman"/>
          <w:sz w:val="24"/>
          <w:szCs w:val="24"/>
          <w:lang w:val="kk-KZ"/>
        </w:rPr>
        <w:t>ШҚО, Өскемен қ-сы, Шәкәрім д-лы</w:t>
      </w:r>
      <w:r w:rsidR="009248E0" w:rsidRPr="007B5D13">
        <w:rPr>
          <w:rFonts w:ascii="Times New Roman" w:hAnsi="Times New Roman"/>
          <w:sz w:val="24"/>
          <w:szCs w:val="24"/>
          <w:lang w:val="kk-KZ"/>
        </w:rPr>
        <w:t xml:space="preserve"> 149</w:t>
      </w:r>
      <w:r w:rsidR="00751D05" w:rsidRPr="007B5D13">
        <w:rPr>
          <w:rFonts w:ascii="Times New Roman" w:hAnsi="Times New Roman"/>
          <w:sz w:val="24"/>
          <w:szCs w:val="24"/>
          <w:lang w:val="kk-KZ"/>
        </w:rPr>
        <w:t>/3</w:t>
      </w:r>
      <w:r w:rsidR="009248E0" w:rsidRPr="007B5D13">
        <w:rPr>
          <w:rFonts w:ascii="Times New Roman" w:hAnsi="Times New Roman"/>
          <w:sz w:val="24"/>
          <w:szCs w:val="24"/>
          <w:lang w:val="kk-KZ"/>
        </w:rPr>
        <w:t>.</w:t>
      </w:r>
    </w:p>
    <w:p w14:paraId="437AAB67" w14:textId="2B0179DE" w:rsidR="009248E0" w:rsidRDefault="009248E0" w:rsidP="009248E0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kk-KZ"/>
        </w:rPr>
      </w:pPr>
      <w:r w:rsidRPr="007B5D13">
        <w:rPr>
          <w:rFonts w:ascii="Times New Roman" w:hAnsi="Times New Roman"/>
          <w:b/>
          <w:sz w:val="24"/>
          <w:szCs w:val="24"/>
          <w:lang w:val="kk-KZ"/>
        </w:rPr>
        <w:t xml:space="preserve">Тапсырыс беруші: </w:t>
      </w:r>
      <w:r w:rsidR="00751D05" w:rsidRPr="007B5D13">
        <w:rPr>
          <w:rFonts w:ascii="Times New Roman" w:hAnsi="Times New Roman"/>
          <w:sz w:val="24"/>
          <w:szCs w:val="24"/>
          <w:lang w:val="kk-KZ"/>
        </w:rPr>
        <w:t>Шығыс Қазақстан облысы  денсаулық  сақтау басқармасының</w:t>
      </w:r>
      <w:r w:rsidR="00751D05" w:rsidRPr="007B5D13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751D05" w:rsidRPr="007B5D13">
        <w:rPr>
          <w:rFonts w:ascii="Times New Roman" w:hAnsi="Times New Roman"/>
          <w:sz w:val="24"/>
          <w:szCs w:val="24"/>
          <w:lang w:val="kk-KZ"/>
        </w:rPr>
        <w:t>«ШҚО  жедел медициналық жәрдем Станциясы» ШЖҚ КМК</w:t>
      </w:r>
      <w:r w:rsidRPr="007B5D13">
        <w:rPr>
          <w:rFonts w:ascii="Times New Roman" w:hAnsi="Times New Roman"/>
          <w:sz w:val="24"/>
          <w:szCs w:val="24"/>
          <w:lang w:val="kk-KZ"/>
        </w:rPr>
        <w:t xml:space="preserve">, ШҚО, Өскемен қ-сы, </w:t>
      </w:r>
      <w:r w:rsidR="00AF58B5" w:rsidRPr="007B5D13">
        <w:rPr>
          <w:rFonts w:ascii="Times New Roman" w:hAnsi="Times New Roman"/>
          <w:sz w:val="24"/>
          <w:szCs w:val="24"/>
          <w:lang w:val="kk-KZ"/>
        </w:rPr>
        <w:t xml:space="preserve">Шәкәрім даңғылы </w:t>
      </w:r>
      <w:r w:rsidRPr="007B5D13">
        <w:rPr>
          <w:rFonts w:ascii="Times New Roman" w:hAnsi="Times New Roman"/>
          <w:sz w:val="24"/>
          <w:szCs w:val="24"/>
          <w:lang w:val="kk-KZ"/>
        </w:rPr>
        <w:t>149</w:t>
      </w:r>
      <w:r w:rsidR="00751D05" w:rsidRPr="007B5D13">
        <w:rPr>
          <w:rFonts w:ascii="Times New Roman" w:hAnsi="Times New Roman"/>
          <w:sz w:val="24"/>
          <w:szCs w:val="24"/>
          <w:lang w:val="kk-KZ"/>
        </w:rPr>
        <w:t>/3</w:t>
      </w:r>
      <w:r w:rsidRPr="007B5D13">
        <w:rPr>
          <w:rFonts w:ascii="Times New Roman" w:hAnsi="Times New Roman"/>
          <w:sz w:val="24"/>
          <w:szCs w:val="24"/>
          <w:lang w:val="kk-KZ"/>
        </w:rPr>
        <w:t xml:space="preserve">, </w:t>
      </w:r>
      <w:r w:rsidRPr="007B5D13">
        <w:rPr>
          <w:rFonts w:ascii="Times New Roman" w:hAnsi="Times New Roman" w:cs="Times New Roman"/>
          <w:color w:val="212121"/>
          <w:sz w:val="24"/>
          <w:szCs w:val="24"/>
          <w:lang w:val="kk-KZ"/>
        </w:rPr>
        <w:t xml:space="preserve">келесі тауарларды баға ұсыныстарын сұрату тәсілі бойынша сатып алуды өткізетіндігі туралы хабарлайды. </w:t>
      </w:r>
    </w:p>
    <w:p w14:paraId="72AD0759" w14:textId="77777777" w:rsidR="00132C13" w:rsidRDefault="00132C13" w:rsidP="009248E0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kk-KZ"/>
        </w:rPr>
      </w:pPr>
    </w:p>
    <w:tbl>
      <w:tblPr>
        <w:tblW w:w="14560" w:type="dxa"/>
        <w:tblLook w:val="04A0" w:firstRow="1" w:lastRow="0" w:firstColumn="1" w:lastColumn="0" w:noHBand="0" w:noVBand="1"/>
      </w:tblPr>
      <w:tblGrid>
        <w:gridCol w:w="704"/>
        <w:gridCol w:w="5991"/>
        <w:gridCol w:w="1717"/>
        <w:gridCol w:w="1559"/>
        <w:gridCol w:w="2073"/>
        <w:gridCol w:w="2516"/>
      </w:tblGrid>
      <w:tr w:rsidR="00132C13" w:rsidRPr="007B5D13" w14:paraId="07E7FEED" w14:textId="77777777" w:rsidTr="003E3667">
        <w:trPr>
          <w:trHeight w:val="480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7B198F" w14:textId="77777777" w:rsidR="00132C13" w:rsidRPr="007B5D13" w:rsidRDefault="00132C13" w:rsidP="003E36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B5D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</w:p>
        </w:tc>
        <w:tc>
          <w:tcPr>
            <w:tcW w:w="5991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906029" w14:textId="77777777" w:rsidR="00132C13" w:rsidRPr="007B5D13" w:rsidRDefault="00132C13" w:rsidP="003E36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7B5D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Тауардың</w:t>
            </w:r>
            <w:proofErr w:type="spellEnd"/>
            <w:r w:rsidRPr="007B5D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5D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атауы</w:t>
            </w:r>
            <w:proofErr w:type="spellEnd"/>
            <w:r w:rsidRPr="007B5D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/ Наименование товаров</w:t>
            </w:r>
          </w:p>
          <w:p w14:paraId="5CC5DD3C" w14:textId="77777777" w:rsidR="00132C13" w:rsidRPr="007B5D13" w:rsidRDefault="00132C13" w:rsidP="003E36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B5D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(Техническая спецификация/</w:t>
            </w:r>
            <w:r w:rsidRPr="007B5D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t>Техникалық сипаттамасы</w:t>
            </w:r>
            <w:r w:rsidRPr="007B5D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71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2DC5268F" w14:textId="77777777" w:rsidR="00132C13" w:rsidRPr="007B5D13" w:rsidRDefault="00132C13" w:rsidP="003E36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7B5D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Бір</w:t>
            </w:r>
            <w:proofErr w:type="spellEnd"/>
            <w:r w:rsidRPr="007B5D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7B5D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Өлш</w:t>
            </w:r>
            <w:proofErr w:type="spellEnd"/>
            <w:r w:rsidRPr="007B5D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./ Ед. Изм.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F64F4AB" w14:textId="77777777" w:rsidR="00132C13" w:rsidRPr="007B5D13" w:rsidRDefault="00132C13" w:rsidP="003E36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B5D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0B3137" w14:textId="77777777" w:rsidR="00132C13" w:rsidRPr="007B5D13" w:rsidRDefault="00132C13" w:rsidP="003E36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6BF6CD" w14:textId="77777777" w:rsidR="00132C13" w:rsidRPr="007B5D13" w:rsidRDefault="00132C13" w:rsidP="003E36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B5D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132C13" w:rsidRPr="007B5D13" w14:paraId="643F7150" w14:textId="77777777" w:rsidTr="003E3667">
        <w:trPr>
          <w:trHeight w:val="549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B8583" w14:textId="77777777" w:rsidR="00132C13" w:rsidRPr="007B5D13" w:rsidRDefault="00132C13" w:rsidP="003E366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991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DF45E" w14:textId="77777777" w:rsidR="00132C13" w:rsidRPr="007B5D13" w:rsidRDefault="00132C13" w:rsidP="003E366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1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68484B5" w14:textId="77777777" w:rsidR="00132C13" w:rsidRPr="007B5D13" w:rsidRDefault="00132C13" w:rsidP="003E366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4E3BCF7" w14:textId="77777777" w:rsidR="00132C13" w:rsidRPr="007B5D13" w:rsidRDefault="00132C13" w:rsidP="003E36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B5D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Саны / кол-во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D525D3" w14:textId="77777777" w:rsidR="00132C13" w:rsidRPr="007B5D13" w:rsidRDefault="00132C13" w:rsidP="003E36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14:paraId="3F18DE2D" w14:textId="77777777" w:rsidR="00132C13" w:rsidRPr="007B5D13" w:rsidRDefault="00132C13" w:rsidP="003E36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B5D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t xml:space="preserve">Бағасы/ </w:t>
            </w:r>
            <w:r w:rsidRPr="007B5D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Стоимость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104BF9" w14:textId="77777777" w:rsidR="00132C13" w:rsidRPr="007B5D13" w:rsidRDefault="00132C13" w:rsidP="003E36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7B5D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Бөлінген</w:t>
            </w:r>
            <w:proofErr w:type="spellEnd"/>
            <w:r w:rsidRPr="007B5D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сома/ Выделенная сумма, тенге</w:t>
            </w:r>
          </w:p>
        </w:tc>
      </w:tr>
      <w:tr w:rsidR="00132C13" w:rsidRPr="007B5D13" w14:paraId="597BDB9D" w14:textId="77777777" w:rsidTr="003E3667">
        <w:trPr>
          <w:trHeight w:val="31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EAEC71" w14:textId="77777777" w:rsidR="00132C13" w:rsidRPr="007B5D13" w:rsidRDefault="00132C13" w:rsidP="003E36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5D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D97D8" w14:textId="2091A874" w:rsidR="00132C13" w:rsidRPr="001922AD" w:rsidRDefault="00132C13" w:rsidP="003E36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Style w:val="ezkurwreuab5ozgtqnkl"/>
              </w:rPr>
              <w:t>Глюкоза</w:t>
            </w:r>
            <w:r>
              <w:t xml:space="preserve"> </w:t>
            </w:r>
            <w:r>
              <w:rPr>
                <w:rStyle w:val="ezkurwreuab5ozgtqnkl"/>
              </w:rPr>
              <w:t>10%</w:t>
            </w:r>
            <w:r>
              <w:t xml:space="preserve"> </w:t>
            </w:r>
            <w:r>
              <w:rPr>
                <w:rStyle w:val="ezkurwreuab5ozgtqnkl"/>
              </w:rPr>
              <w:t>-200</w:t>
            </w:r>
            <w:r>
              <w:t xml:space="preserve"> </w:t>
            </w:r>
            <w:r>
              <w:rPr>
                <w:rStyle w:val="ezkurwreuab5ozgtqnkl"/>
              </w:rPr>
              <w:t>мл,</w:t>
            </w:r>
            <w:r>
              <w:t xml:space="preserve"> </w:t>
            </w:r>
            <w:proofErr w:type="spellStart"/>
            <w:r>
              <w:t>инфузияға</w:t>
            </w:r>
            <w:proofErr w:type="spellEnd"/>
            <w:r>
              <w:t xml:space="preserve"> </w:t>
            </w:r>
            <w:proofErr w:type="spellStart"/>
            <w:r>
              <w:rPr>
                <w:rStyle w:val="ezkurwreuab5ozgtqnkl"/>
              </w:rPr>
              <w:t>арналған</w:t>
            </w:r>
            <w:proofErr w:type="spellEnd"/>
            <w:r>
              <w:t xml:space="preserve"> </w:t>
            </w:r>
            <w:proofErr w:type="spellStart"/>
            <w:r>
              <w:rPr>
                <w:rStyle w:val="ezkurwreuab5ozgtqnkl"/>
              </w:rPr>
              <w:t>ерітінді</w:t>
            </w:r>
            <w:proofErr w:type="spellEnd"/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10372FC9" w14:textId="77777777" w:rsidR="00132C13" w:rsidRPr="00E71226" w:rsidRDefault="00132C13" w:rsidP="003E3667">
            <w:pPr>
              <w:jc w:val="center"/>
              <w:rPr>
                <w:rFonts w:ascii="Times New Roman" w:hAnsi="Times New Roman"/>
              </w:rPr>
            </w:pPr>
            <w:r w:rsidRPr="00D23FD0">
              <w:rPr>
                <w:rFonts w:ascii="Times New Roman" w:hAnsi="Times New Roman"/>
              </w:rPr>
              <w:t>Флакон/</w:t>
            </w:r>
            <w:proofErr w:type="spellStart"/>
            <w:r w:rsidRPr="00D23FD0">
              <w:rPr>
                <w:rFonts w:ascii="Times New Roman" w:hAnsi="Times New Roman"/>
              </w:rPr>
              <w:t>Құты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30DE4E" w14:textId="77777777" w:rsidR="00132C13" w:rsidRPr="0049787C" w:rsidRDefault="00132C13" w:rsidP="003E3667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150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D1739" w14:textId="77777777" w:rsidR="00132C13" w:rsidRPr="00E71226" w:rsidRDefault="00132C13" w:rsidP="003E3667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220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00CB16" w14:textId="77777777" w:rsidR="00132C13" w:rsidRPr="00E71226" w:rsidRDefault="00132C13" w:rsidP="003E3667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33 000</w:t>
            </w:r>
          </w:p>
        </w:tc>
      </w:tr>
      <w:tr w:rsidR="00132C13" w:rsidRPr="007B5D13" w14:paraId="743D9746" w14:textId="77777777" w:rsidTr="003E3667">
        <w:trPr>
          <w:trHeight w:val="31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FA500F4" w14:textId="77777777" w:rsidR="00132C13" w:rsidRPr="007B5D13" w:rsidRDefault="00132C13" w:rsidP="003E36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2988F" w14:textId="00065643" w:rsidR="00132C13" w:rsidRPr="000F57E6" w:rsidRDefault="00132C13" w:rsidP="003E36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Style w:val="ezkurwreuab5ozgtqnkl"/>
              </w:rPr>
              <w:t>Фуросемид</w:t>
            </w:r>
            <w:r>
              <w:t xml:space="preserve"> </w:t>
            </w:r>
            <w:r>
              <w:rPr>
                <w:rStyle w:val="ezkurwreuab5ozgtqnkl"/>
              </w:rPr>
              <w:t>1%-2,0,</w:t>
            </w:r>
            <w:r>
              <w:t xml:space="preserve"> </w:t>
            </w:r>
            <w:proofErr w:type="spellStart"/>
            <w:r>
              <w:rPr>
                <w:rStyle w:val="ezkurwreuab5ozgtqnkl"/>
              </w:rPr>
              <w:t>инъекцияға</w:t>
            </w:r>
            <w:proofErr w:type="spellEnd"/>
            <w:r>
              <w:t xml:space="preserve"> </w:t>
            </w:r>
            <w:proofErr w:type="spellStart"/>
            <w:r>
              <w:rPr>
                <w:rStyle w:val="ezkurwreuab5ozgtqnkl"/>
              </w:rPr>
              <w:t>арналған</w:t>
            </w:r>
            <w:proofErr w:type="spellEnd"/>
            <w:r>
              <w:t xml:space="preserve"> </w:t>
            </w:r>
            <w:proofErr w:type="spellStart"/>
            <w:r>
              <w:rPr>
                <w:rStyle w:val="ezkurwreuab5ozgtqnkl"/>
              </w:rPr>
              <w:t>ерітінді</w:t>
            </w:r>
            <w:proofErr w:type="spellEnd"/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624392F8" w14:textId="77777777" w:rsidR="00132C13" w:rsidRPr="00E71226" w:rsidRDefault="00132C13" w:rsidP="003E36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ампула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6A1905" w14:textId="77777777" w:rsidR="00132C13" w:rsidRPr="0049787C" w:rsidRDefault="00132C13" w:rsidP="003E3667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1000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EC85B" w14:textId="77777777" w:rsidR="00132C13" w:rsidRPr="00E71226" w:rsidRDefault="00132C13" w:rsidP="003E3667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8,50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692859" w14:textId="77777777" w:rsidR="00132C13" w:rsidRPr="00E71226" w:rsidRDefault="00132C13" w:rsidP="003E3667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8500</w:t>
            </w:r>
          </w:p>
        </w:tc>
      </w:tr>
      <w:tr w:rsidR="00132C13" w:rsidRPr="007B5D13" w14:paraId="27FB6E0D" w14:textId="77777777" w:rsidTr="003E3667">
        <w:trPr>
          <w:trHeight w:val="31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9E15A6D" w14:textId="77777777" w:rsidR="00132C13" w:rsidRPr="007B5D13" w:rsidRDefault="00132C13" w:rsidP="003E36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70D7E" w14:textId="5C79A3AB" w:rsidR="00132C13" w:rsidRPr="000F57E6" w:rsidRDefault="00132C13" w:rsidP="003E36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Style w:val="ezkurwreuab5ozgtqnkl"/>
              </w:rPr>
              <w:t>Диметинден</w:t>
            </w:r>
            <w:proofErr w:type="spellEnd"/>
            <w:r>
              <w:t xml:space="preserve"> </w:t>
            </w:r>
            <w:r>
              <w:rPr>
                <w:rStyle w:val="ezkurwreuab5ozgtqnkl"/>
              </w:rPr>
              <w:t>1</w:t>
            </w:r>
            <w:r>
              <w:t xml:space="preserve"> </w:t>
            </w:r>
            <w:r>
              <w:rPr>
                <w:rStyle w:val="ezkurwreuab5ozgtqnkl"/>
              </w:rPr>
              <w:t>мг-20</w:t>
            </w:r>
            <w:r>
              <w:t xml:space="preserve"> </w:t>
            </w:r>
            <w:r>
              <w:rPr>
                <w:rStyle w:val="ezkurwreuab5ozgtqnkl"/>
              </w:rPr>
              <w:t>мл,</w:t>
            </w:r>
            <w:r>
              <w:t xml:space="preserve"> </w:t>
            </w:r>
            <w:proofErr w:type="spellStart"/>
            <w:r>
              <w:t>ішуге</w:t>
            </w:r>
            <w:proofErr w:type="spellEnd"/>
            <w:r>
              <w:t xml:space="preserve"> </w:t>
            </w:r>
            <w:proofErr w:type="spellStart"/>
            <w:r>
              <w:rPr>
                <w:rStyle w:val="ezkurwreuab5ozgtqnkl"/>
              </w:rPr>
              <w:t>арналған</w:t>
            </w:r>
            <w:proofErr w:type="spellEnd"/>
            <w:r>
              <w:t xml:space="preserve"> </w:t>
            </w:r>
            <w:proofErr w:type="spellStart"/>
            <w:r>
              <w:rPr>
                <w:rStyle w:val="ezkurwreuab5ozgtqnkl"/>
              </w:rPr>
              <w:t>тамшылар</w:t>
            </w:r>
            <w:proofErr w:type="spellEnd"/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07AD8B65" w14:textId="77777777" w:rsidR="00132C13" w:rsidRPr="00E71226" w:rsidRDefault="00132C13" w:rsidP="003E3667">
            <w:pPr>
              <w:jc w:val="center"/>
              <w:rPr>
                <w:rFonts w:ascii="Times New Roman" w:hAnsi="Times New Roman"/>
              </w:rPr>
            </w:pPr>
            <w:r w:rsidRPr="00D23FD0">
              <w:rPr>
                <w:rFonts w:ascii="Times New Roman" w:hAnsi="Times New Roman"/>
              </w:rPr>
              <w:t>Флакон/</w:t>
            </w:r>
            <w:proofErr w:type="spellStart"/>
            <w:r w:rsidRPr="00D23FD0">
              <w:rPr>
                <w:rFonts w:ascii="Times New Roman" w:hAnsi="Times New Roman"/>
              </w:rPr>
              <w:t>Құты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C95565" w14:textId="77777777" w:rsidR="00132C13" w:rsidRPr="0049787C" w:rsidRDefault="00132C13" w:rsidP="003E3667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50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DC3E7" w14:textId="77777777" w:rsidR="00132C13" w:rsidRPr="00E71226" w:rsidRDefault="00132C13" w:rsidP="003E3667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2700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B1684E" w14:textId="77777777" w:rsidR="00132C13" w:rsidRPr="00E71226" w:rsidRDefault="00132C13" w:rsidP="003E3667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135 000</w:t>
            </w:r>
          </w:p>
        </w:tc>
      </w:tr>
      <w:tr w:rsidR="00132C13" w:rsidRPr="007B5D13" w14:paraId="14D1ECDD" w14:textId="77777777" w:rsidTr="003E3667">
        <w:trPr>
          <w:trHeight w:val="31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3B9A9E8" w14:textId="77777777" w:rsidR="00132C13" w:rsidRDefault="00132C13" w:rsidP="003E36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82A89" w14:textId="71644408" w:rsidR="00132C13" w:rsidRPr="000F57E6" w:rsidRDefault="00132C13" w:rsidP="003E3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Кальция хлорид 10%-10,0, раствор для инъекций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184489FC" w14:textId="77777777" w:rsidR="00132C13" w:rsidRPr="00E71226" w:rsidRDefault="00132C13" w:rsidP="003E36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Ампула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6E5593" w14:textId="77777777" w:rsidR="00132C13" w:rsidRPr="0049787C" w:rsidRDefault="00132C13" w:rsidP="003E3667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50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5B7C0" w14:textId="77777777" w:rsidR="00132C13" w:rsidRDefault="00132C13" w:rsidP="003E3667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120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F7284D" w14:textId="77777777" w:rsidR="00132C13" w:rsidRDefault="00132C13" w:rsidP="003E3667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6000</w:t>
            </w:r>
          </w:p>
        </w:tc>
      </w:tr>
      <w:tr w:rsidR="00132C13" w:rsidRPr="007B5D13" w14:paraId="29C92A65" w14:textId="77777777" w:rsidTr="003E3667">
        <w:trPr>
          <w:trHeight w:val="31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4789A6C" w14:textId="77777777" w:rsidR="00132C13" w:rsidRDefault="00132C13" w:rsidP="003E36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90DA8" w14:textId="4B23F547" w:rsidR="00132C13" w:rsidRPr="000F57E6" w:rsidRDefault="00132C13" w:rsidP="003E3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Style w:val="ezkurwreuab5ozgtqnkl"/>
              </w:rPr>
              <w:t>Орофарингеальды</w:t>
            </w:r>
            <w:proofErr w:type="spellEnd"/>
            <w:r>
              <w:t xml:space="preserve"> </w:t>
            </w:r>
            <w:proofErr w:type="spellStart"/>
            <w:r>
              <w:rPr>
                <w:rStyle w:val="ezkurwreuab5ozgtqnkl"/>
              </w:rPr>
              <w:t>интубацияға</w:t>
            </w:r>
            <w:proofErr w:type="spellEnd"/>
            <w:r>
              <w:t xml:space="preserve"> </w:t>
            </w:r>
            <w:proofErr w:type="spellStart"/>
            <w:r>
              <w:t>арналған</w:t>
            </w:r>
            <w:proofErr w:type="spellEnd"/>
            <w:r>
              <w:t>,</w:t>
            </w:r>
            <w:r>
              <w:t xml:space="preserve"> </w:t>
            </w:r>
            <w:proofErr w:type="spellStart"/>
            <w:r>
              <w:rPr>
                <w:rStyle w:val="ezkurwreuab5ozgtqnkl"/>
              </w:rPr>
              <w:t>балаларға</w:t>
            </w:r>
            <w:proofErr w:type="spellEnd"/>
            <w:r>
              <w:t xml:space="preserve"> </w:t>
            </w:r>
            <w:proofErr w:type="spellStart"/>
            <w:r>
              <w:rPr>
                <w:rStyle w:val="ezkurwreuab5ozgtqnkl"/>
              </w:rPr>
              <w:t>арналған</w:t>
            </w:r>
            <w:proofErr w:type="spellEnd"/>
            <w:r>
              <w:t xml:space="preserve"> </w:t>
            </w:r>
            <w:proofErr w:type="spellStart"/>
            <w:r>
              <w:rPr>
                <w:rStyle w:val="ezkurwreuab5ozgtqnkl"/>
              </w:rPr>
              <w:t>бағыттаушы</w:t>
            </w:r>
            <w:proofErr w:type="spellEnd"/>
            <w:r>
              <w:t xml:space="preserve"> </w:t>
            </w:r>
            <w:proofErr w:type="spellStart"/>
            <w:r>
              <w:rPr>
                <w:rStyle w:val="ezkurwreuab5ozgtqnkl"/>
              </w:rPr>
              <w:t>түтік</w:t>
            </w:r>
            <w:proofErr w:type="spellEnd"/>
            <w:r>
              <w:rPr>
                <w:rStyle w:val="ezkurwreuab5ozgtqnkl"/>
              </w:rPr>
              <w:t>.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091DB981" w14:textId="77777777" w:rsidR="00132C13" w:rsidRPr="00D23FD0" w:rsidRDefault="00132C13" w:rsidP="003E3667">
            <w:pPr>
              <w:jc w:val="center"/>
              <w:rPr>
                <w:rFonts w:ascii="Times New Roman" w:hAnsi="Times New Roman"/>
                <w:lang w:val="kk-KZ"/>
              </w:rPr>
            </w:pPr>
            <w:r w:rsidRPr="00D23FD0">
              <w:rPr>
                <w:rFonts w:ascii="Times New Roman" w:hAnsi="Times New Roman"/>
              </w:rPr>
              <w:t>Штука/Дана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624AAD" w14:textId="77777777" w:rsidR="00132C13" w:rsidRPr="0049787C" w:rsidRDefault="00132C13" w:rsidP="003E3667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50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7AD42" w14:textId="77777777" w:rsidR="00132C13" w:rsidRDefault="00132C13" w:rsidP="003E3667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400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1E91B8" w14:textId="77777777" w:rsidR="00132C13" w:rsidRDefault="00132C13" w:rsidP="003E3667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20 000</w:t>
            </w:r>
          </w:p>
        </w:tc>
      </w:tr>
      <w:tr w:rsidR="00132C13" w:rsidRPr="007B5D13" w14:paraId="1AF663EA" w14:textId="77777777" w:rsidTr="003E3667">
        <w:trPr>
          <w:trHeight w:val="31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56C2369" w14:textId="77777777" w:rsidR="00132C13" w:rsidRDefault="00132C13" w:rsidP="003E36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727E5" w14:textId="61BCC69F" w:rsidR="00132C13" w:rsidRPr="00C74C67" w:rsidRDefault="00132C13" w:rsidP="003E3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Style w:val="ezkurwreuab5ozgtqnkl"/>
              </w:rPr>
              <w:t>Көктамырішілік</w:t>
            </w:r>
            <w:proofErr w:type="spellEnd"/>
            <w:r>
              <w:t xml:space="preserve"> </w:t>
            </w:r>
            <w:r>
              <w:rPr>
                <w:rStyle w:val="ezkurwreuab5ozgtqnkl"/>
              </w:rPr>
              <w:t>Канюля</w:t>
            </w:r>
            <w:r>
              <w:t xml:space="preserve"> </w:t>
            </w:r>
            <w:r>
              <w:rPr>
                <w:rStyle w:val="ezkurwreuab5ozgtqnkl"/>
              </w:rPr>
              <w:t>20</w:t>
            </w:r>
            <w:r>
              <w:rPr>
                <w:rStyle w:val="ezkurwreuab5ozgtqnkl"/>
                <w:lang w:val="en-US"/>
              </w:rPr>
              <w:t>G</w:t>
            </w:r>
            <w:r>
              <w:rPr>
                <w:rStyle w:val="ezkurwreuab5ozgtqnkl"/>
              </w:rPr>
              <w:t>,</w:t>
            </w:r>
            <w:r>
              <w:t xml:space="preserve"> </w:t>
            </w:r>
            <w:proofErr w:type="spellStart"/>
            <w:r>
              <w:rPr>
                <w:rStyle w:val="ezkurwreuab5ozgtqnkl"/>
              </w:rPr>
              <w:t>түсі</w:t>
            </w:r>
            <w:proofErr w:type="spellEnd"/>
            <w:r>
              <w:t xml:space="preserve"> </w:t>
            </w:r>
            <w:proofErr w:type="spellStart"/>
            <w:r>
              <w:rPr>
                <w:rStyle w:val="ezkurwreuab5ozgtqnkl"/>
              </w:rPr>
              <w:t>катетермен</w:t>
            </w:r>
            <w:proofErr w:type="spellEnd"/>
            <w:r>
              <w:t xml:space="preserve"> </w:t>
            </w:r>
            <w:proofErr w:type="spellStart"/>
            <w:r>
              <w:rPr>
                <w:rStyle w:val="ezkurwreuab5ozgtqnkl"/>
              </w:rPr>
              <w:t>және</w:t>
            </w:r>
            <w:proofErr w:type="spellEnd"/>
            <w:r>
              <w:t xml:space="preserve"> </w:t>
            </w:r>
            <w:proofErr w:type="spellStart"/>
            <w:r>
              <w:rPr>
                <w:rStyle w:val="ezkurwreuab5ozgtqnkl"/>
              </w:rPr>
              <w:t>инъекциялық</w:t>
            </w:r>
            <w:proofErr w:type="spellEnd"/>
            <w:r>
              <w:t xml:space="preserve"> </w:t>
            </w:r>
            <w:proofErr w:type="spellStart"/>
            <w:r>
              <w:rPr>
                <w:rStyle w:val="ezkurwreuab5ozgtqnkl"/>
              </w:rPr>
              <w:t>клапанмен</w:t>
            </w:r>
            <w:proofErr w:type="spellEnd"/>
            <w:r>
              <w:t xml:space="preserve"> </w:t>
            </w:r>
            <w:proofErr w:type="spellStart"/>
            <w:r>
              <w:rPr>
                <w:rStyle w:val="ezkurwreuab5ozgtqnkl"/>
              </w:rPr>
              <w:t>қызғылт</w:t>
            </w:r>
            <w:proofErr w:type="spellEnd"/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01E2513D" w14:textId="77777777" w:rsidR="00132C13" w:rsidRPr="00E71226" w:rsidRDefault="00132C13" w:rsidP="003E3667">
            <w:pPr>
              <w:jc w:val="center"/>
              <w:rPr>
                <w:rFonts w:ascii="Times New Roman" w:hAnsi="Times New Roman"/>
              </w:rPr>
            </w:pPr>
            <w:r w:rsidRPr="00D23FD0">
              <w:rPr>
                <w:rFonts w:ascii="Times New Roman" w:hAnsi="Times New Roman"/>
              </w:rPr>
              <w:t>Штука/Дана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534ADA" w14:textId="77777777" w:rsidR="00132C13" w:rsidRPr="0049787C" w:rsidRDefault="00132C13" w:rsidP="003E3667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300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B8828" w14:textId="77777777" w:rsidR="00132C13" w:rsidRDefault="00132C13" w:rsidP="003E3667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110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5333C9" w14:textId="77777777" w:rsidR="00132C13" w:rsidRDefault="00132C13" w:rsidP="003E3667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33 000</w:t>
            </w:r>
          </w:p>
        </w:tc>
      </w:tr>
      <w:tr w:rsidR="00132C13" w:rsidRPr="007B5D13" w14:paraId="2C379692" w14:textId="77777777" w:rsidTr="003E3667">
        <w:trPr>
          <w:trHeight w:val="31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963BCD4" w14:textId="77777777" w:rsidR="00132C13" w:rsidRDefault="00132C13" w:rsidP="003E36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01365" w14:textId="041BB2F1" w:rsidR="00132C13" w:rsidRPr="000F57E6" w:rsidRDefault="00132C13" w:rsidP="003E3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ezkurwreuab5ozgtqnkl"/>
              </w:rPr>
              <w:t>Тонометр</w:t>
            </w:r>
            <w:r>
              <w:t xml:space="preserve"> </w:t>
            </w:r>
            <w:proofErr w:type="spellStart"/>
            <w:r>
              <w:rPr>
                <w:rStyle w:val="ezkurwreuab5ozgtqnkl"/>
              </w:rPr>
              <w:t>манжеті</w:t>
            </w:r>
            <w:proofErr w:type="spellEnd"/>
            <w:r>
              <w:t xml:space="preserve"> </w:t>
            </w:r>
            <w:proofErr w:type="spellStart"/>
            <w:r>
              <w:rPr>
                <w:rStyle w:val="ezkurwreuab5ozgtqnkl"/>
              </w:rPr>
              <w:t>ересек</w:t>
            </w:r>
            <w:proofErr w:type="spellEnd"/>
            <w:r>
              <w:rPr>
                <w:rStyle w:val="ezkurwreuab5ozgtqnkl"/>
              </w:rPr>
              <w:t>,</w:t>
            </w:r>
            <w:r>
              <w:t xml:space="preserve"> </w:t>
            </w:r>
            <w:proofErr w:type="spellStart"/>
            <w:r>
              <w:rPr>
                <w:rStyle w:val="ezkurwreuab5ozgtqnkl"/>
              </w:rPr>
              <w:t>өлшемі</w:t>
            </w:r>
            <w:proofErr w:type="spellEnd"/>
            <w:r>
              <w:t xml:space="preserve"> </w:t>
            </w:r>
            <w:r>
              <w:rPr>
                <w:rStyle w:val="ezkurwreuab5ozgtqnkl"/>
              </w:rPr>
              <w:t>25-40</w:t>
            </w:r>
            <w:r>
              <w:t xml:space="preserve"> </w:t>
            </w:r>
            <w:r>
              <w:rPr>
                <w:rStyle w:val="ezkurwreuab5ozgtqnkl"/>
              </w:rPr>
              <w:t>(</w:t>
            </w:r>
            <w:proofErr w:type="spellStart"/>
            <w:r>
              <w:rPr>
                <w:rStyle w:val="ezkurwreuab5ozgtqnkl"/>
              </w:rPr>
              <w:t>қол</w:t>
            </w:r>
            <w:proofErr w:type="spellEnd"/>
            <w:r>
              <w:t xml:space="preserve"> </w:t>
            </w:r>
            <w:proofErr w:type="spellStart"/>
            <w:r>
              <w:rPr>
                <w:rStyle w:val="ezkurwreuab5ozgtqnkl"/>
              </w:rPr>
              <w:t>шеңбері</w:t>
            </w:r>
            <w:proofErr w:type="spellEnd"/>
            <w:r>
              <w:rPr>
                <w:rStyle w:val="ezkurwreuab5ozgtqnkl"/>
              </w:rPr>
              <w:t>).Мата</w:t>
            </w:r>
            <w:r>
              <w:t xml:space="preserve"> </w:t>
            </w:r>
            <w:proofErr w:type="spellStart"/>
            <w:r>
              <w:rPr>
                <w:rStyle w:val="ezkurwreuab5ozgtqnkl"/>
              </w:rPr>
              <w:t>жабыны</w:t>
            </w:r>
            <w:proofErr w:type="spellEnd"/>
            <w:r>
              <w:t xml:space="preserve"> </w:t>
            </w:r>
            <w:r>
              <w:rPr>
                <w:rStyle w:val="ezkurwreuab5ozgtqnkl"/>
              </w:rPr>
              <w:t>100%</w:t>
            </w:r>
            <w:r>
              <w:t xml:space="preserve"> </w:t>
            </w:r>
            <w:proofErr w:type="spellStart"/>
            <w:r>
              <w:rPr>
                <w:rStyle w:val="ezkurwreuab5ozgtqnkl"/>
              </w:rPr>
              <w:t>мақта</w:t>
            </w:r>
            <w:proofErr w:type="spellEnd"/>
            <w:r>
              <w:rPr>
                <w:rStyle w:val="ezkurwreuab5ozgtqnkl"/>
              </w:rPr>
              <w:t>,</w:t>
            </w:r>
            <w:r>
              <w:t xml:space="preserve"> </w:t>
            </w:r>
            <w:r>
              <w:rPr>
                <w:rStyle w:val="ezkurwreuab5ozgtqnkl"/>
              </w:rPr>
              <w:t>2</w:t>
            </w:r>
            <w:r>
              <w:t xml:space="preserve"> </w:t>
            </w:r>
            <w:proofErr w:type="spellStart"/>
            <w:r>
              <w:rPr>
                <w:rStyle w:val="ezkurwreuab5ozgtqnkl"/>
              </w:rPr>
              <w:t>түтік</w:t>
            </w:r>
            <w:proofErr w:type="spellEnd"/>
            <w:r>
              <w:rPr>
                <w:rStyle w:val="ezkurwreuab5ozgtqnkl"/>
              </w:rPr>
              <w:t>.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5504BF44" w14:textId="77777777" w:rsidR="00132C13" w:rsidRPr="00E71226" w:rsidRDefault="00132C13" w:rsidP="003E3667">
            <w:pPr>
              <w:jc w:val="center"/>
              <w:rPr>
                <w:rFonts w:ascii="Times New Roman" w:hAnsi="Times New Roman"/>
              </w:rPr>
            </w:pPr>
            <w:r w:rsidRPr="00D23FD0">
              <w:rPr>
                <w:rFonts w:ascii="Times New Roman" w:hAnsi="Times New Roman"/>
              </w:rPr>
              <w:t>Штука/Дана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2A68AD" w14:textId="77777777" w:rsidR="00132C13" w:rsidRPr="0049787C" w:rsidRDefault="00132C13" w:rsidP="003E3667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50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E7E94" w14:textId="77777777" w:rsidR="00132C13" w:rsidRDefault="00132C13" w:rsidP="003E3667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3 000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4AC36B" w14:textId="77777777" w:rsidR="00132C13" w:rsidRDefault="00132C13" w:rsidP="003E3667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150 000</w:t>
            </w:r>
          </w:p>
        </w:tc>
      </w:tr>
      <w:tr w:rsidR="00132C13" w:rsidRPr="007B5D13" w14:paraId="16BB503A" w14:textId="77777777" w:rsidTr="003E3667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B982971" w14:textId="77777777" w:rsidR="00132C13" w:rsidRPr="007B5D13" w:rsidRDefault="00132C13" w:rsidP="003E36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7AC78D" w14:textId="77777777" w:rsidR="00132C13" w:rsidRPr="007B5D13" w:rsidRDefault="00132C13" w:rsidP="003E366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B5D1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Итого/Барлығы</w:t>
            </w:r>
            <w:r w:rsidRPr="007B5D13"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4C46593E" w14:textId="77777777" w:rsidR="00132C13" w:rsidRPr="007B5D13" w:rsidRDefault="00132C13" w:rsidP="003E36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1DA8461" w14:textId="77777777" w:rsidR="00132C13" w:rsidRPr="007B5D13" w:rsidRDefault="00132C13" w:rsidP="003E36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77154371" w14:textId="77777777" w:rsidR="00132C13" w:rsidRPr="007B5D13" w:rsidRDefault="00132C13" w:rsidP="003E36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5C94DD3" w14:textId="77777777" w:rsidR="00132C13" w:rsidRPr="007B5D13" w:rsidRDefault="00132C13" w:rsidP="003E36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t>385 000</w:t>
            </w:r>
          </w:p>
        </w:tc>
      </w:tr>
    </w:tbl>
    <w:p w14:paraId="029633F9" w14:textId="77777777" w:rsidR="0049787C" w:rsidRDefault="0049787C" w:rsidP="009248E0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kk-KZ"/>
        </w:rPr>
      </w:pPr>
    </w:p>
    <w:p w14:paraId="082CB631" w14:textId="77777777" w:rsidR="009248E0" w:rsidRDefault="009248E0" w:rsidP="009248E0">
      <w:pPr>
        <w:spacing w:after="0" w:line="240" w:lineRule="auto"/>
        <w:jc w:val="both"/>
        <w:rPr>
          <w:rFonts w:ascii="Times New Roman" w:hAnsi="Times New Roman"/>
          <w:b/>
          <w:caps/>
          <w:sz w:val="24"/>
          <w:szCs w:val="24"/>
          <w:lang w:val="kk-KZ"/>
        </w:rPr>
      </w:pPr>
    </w:p>
    <w:p w14:paraId="2F82DA5D" w14:textId="1E11757C" w:rsidR="00295F1F" w:rsidRPr="00E71226" w:rsidRDefault="00794A63" w:rsidP="00794A63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2"/>
          <w:szCs w:val="22"/>
          <w:lang w:val="kk-KZ"/>
        </w:rPr>
      </w:pPr>
      <w:r w:rsidRPr="00E71226">
        <w:rPr>
          <w:rFonts w:ascii="Times New Roman" w:hAnsi="Times New Roman" w:cs="Times New Roman"/>
          <w:b/>
          <w:bCs/>
          <w:color w:val="212121"/>
          <w:sz w:val="22"/>
          <w:szCs w:val="22"/>
          <w:lang w:val="kk-KZ"/>
        </w:rPr>
        <w:t>Жеткізу орны:</w:t>
      </w:r>
      <w:r w:rsidRPr="00E71226">
        <w:rPr>
          <w:rFonts w:ascii="Times New Roman" w:hAnsi="Times New Roman" w:cs="Times New Roman"/>
          <w:color w:val="212121"/>
          <w:sz w:val="22"/>
          <w:szCs w:val="22"/>
          <w:lang w:val="kk-KZ"/>
        </w:rPr>
        <w:t xml:space="preserve"> </w:t>
      </w:r>
      <w:r w:rsidR="00295F1F" w:rsidRPr="00E71226">
        <w:rPr>
          <w:rFonts w:ascii="Times New Roman" w:hAnsi="Times New Roman" w:cs="Times New Roman"/>
          <w:color w:val="212121"/>
          <w:sz w:val="22"/>
          <w:szCs w:val="22"/>
          <w:lang w:val="kk-KZ"/>
        </w:rPr>
        <w:t>Шығыс Қазақстан облысы, Өскемен қаласы, Шәкәрім даңғылы, 149/3.</w:t>
      </w:r>
    </w:p>
    <w:p w14:paraId="3656314B" w14:textId="0B03E549" w:rsidR="00794A63" w:rsidRPr="00E71226" w:rsidRDefault="00794A63" w:rsidP="00794A63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2"/>
          <w:szCs w:val="22"/>
          <w:lang w:val="kk-KZ"/>
        </w:rPr>
      </w:pPr>
      <w:r w:rsidRPr="00E71226">
        <w:rPr>
          <w:rFonts w:ascii="Times New Roman" w:hAnsi="Times New Roman" w:cs="Times New Roman"/>
          <w:b/>
          <w:bCs/>
          <w:color w:val="212121"/>
          <w:sz w:val="22"/>
          <w:szCs w:val="22"/>
          <w:lang w:val="kk-KZ"/>
        </w:rPr>
        <w:t>Жеткізу мерзімі:</w:t>
      </w:r>
      <w:r w:rsidRPr="00E71226">
        <w:rPr>
          <w:rFonts w:ascii="Times New Roman" w:hAnsi="Times New Roman" w:cs="Times New Roman"/>
          <w:color w:val="212121"/>
          <w:sz w:val="22"/>
          <w:szCs w:val="22"/>
          <w:lang w:val="kk-KZ"/>
        </w:rPr>
        <w:t xml:space="preserve"> </w:t>
      </w:r>
      <w:r w:rsidR="00295F1F" w:rsidRPr="00E71226">
        <w:rPr>
          <w:rFonts w:ascii="Times New Roman" w:hAnsi="Times New Roman" w:cs="Times New Roman"/>
          <w:color w:val="212121"/>
          <w:sz w:val="22"/>
          <w:szCs w:val="22"/>
          <w:lang w:val="kk-KZ"/>
        </w:rPr>
        <w:t>Тапсырыс беруші өтінім берген сәттен бастап 15 күнтізбелік күн.</w:t>
      </w:r>
    </w:p>
    <w:p w14:paraId="23ADECA1" w14:textId="77777777" w:rsidR="00794A63" w:rsidRPr="00E71226" w:rsidRDefault="00794A63" w:rsidP="00794A63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  <w:lang w:val="kk-KZ"/>
        </w:rPr>
      </w:pPr>
      <w:r w:rsidRPr="00E71226">
        <w:rPr>
          <w:rFonts w:ascii="Times New Roman" w:hAnsi="Times New Roman" w:cs="Times New Roman"/>
          <w:b/>
          <w:bCs/>
          <w:color w:val="212121"/>
          <w:sz w:val="22"/>
          <w:szCs w:val="22"/>
          <w:shd w:val="clear" w:color="auto" w:fill="FFFFFF"/>
          <w:lang w:val="kk-KZ"/>
        </w:rPr>
        <w:t>Жеткізу шарттары:</w:t>
      </w:r>
      <w:r w:rsidRPr="00E71226"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  <w:lang w:val="kk-KZ"/>
        </w:rPr>
        <w:t xml:space="preserve"> DDP.</w:t>
      </w:r>
    </w:p>
    <w:p w14:paraId="625BA2EB" w14:textId="77777777" w:rsidR="00794A63" w:rsidRPr="007B5D13" w:rsidRDefault="00794A63" w:rsidP="00794A63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kk-KZ"/>
        </w:rPr>
      </w:pPr>
      <w:r w:rsidRPr="007B5D13">
        <w:rPr>
          <w:rFonts w:ascii="Times New Roman" w:hAnsi="Times New Roman" w:cs="Times New Roman"/>
          <w:b/>
          <w:bCs/>
          <w:color w:val="212121"/>
          <w:sz w:val="24"/>
          <w:szCs w:val="24"/>
          <w:lang w:val="kk-KZ"/>
        </w:rPr>
        <w:t>Құжаттардың (қабылдаудың) орны:</w:t>
      </w:r>
      <w:r w:rsidRPr="007B5D13">
        <w:rPr>
          <w:rFonts w:ascii="Times New Roman" w:hAnsi="Times New Roman" w:cs="Times New Roman"/>
          <w:color w:val="212121"/>
          <w:sz w:val="24"/>
          <w:szCs w:val="24"/>
          <w:lang w:val="kk-KZ"/>
        </w:rPr>
        <w:t xml:space="preserve"> Шығыс Қазақстан облысы денсаулы</w:t>
      </w:r>
      <w:r w:rsidR="00EB4AC9" w:rsidRPr="007B5D13">
        <w:rPr>
          <w:rFonts w:ascii="Times New Roman" w:hAnsi="Times New Roman" w:cs="Times New Roman"/>
          <w:color w:val="212121"/>
          <w:sz w:val="24"/>
          <w:szCs w:val="24"/>
          <w:lang w:val="kk-KZ"/>
        </w:rPr>
        <w:t>қ сақтау басқармасының «ШҚО  жедел жәрдем С</w:t>
      </w:r>
      <w:r w:rsidRPr="007B5D13">
        <w:rPr>
          <w:rFonts w:ascii="Times New Roman" w:hAnsi="Times New Roman" w:cs="Times New Roman"/>
          <w:color w:val="212121"/>
          <w:sz w:val="24"/>
          <w:szCs w:val="24"/>
          <w:lang w:val="kk-KZ"/>
        </w:rPr>
        <w:t xml:space="preserve">танциясы» </w:t>
      </w:r>
      <w:r w:rsidR="00EB4AC9" w:rsidRPr="007B5D13">
        <w:rPr>
          <w:rFonts w:ascii="Times New Roman" w:hAnsi="Times New Roman" w:cs="Times New Roman"/>
          <w:color w:val="212121"/>
          <w:sz w:val="24"/>
          <w:szCs w:val="24"/>
          <w:lang w:val="kk-KZ"/>
        </w:rPr>
        <w:t xml:space="preserve">ШЖҚ </w:t>
      </w:r>
      <w:r w:rsidRPr="007B5D13">
        <w:rPr>
          <w:rFonts w:ascii="Times New Roman" w:hAnsi="Times New Roman" w:cs="Times New Roman"/>
          <w:color w:val="212121"/>
          <w:sz w:val="24"/>
          <w:szCs w:val="24"/>
          <w:lang w:val="kk-KZ"/>
        </w:rPr>
        <w:t>КМК, мекен-жайы</w:t>
      </w:r>
      <w:r w:rsidR="00EB4AC9" w:rsidRPr="007B5D13">
        <w:rPr>
          <w:rFonts w:ascii="Times New Roman" w:hAnsi="Times New Roman" w:cs="Times New Roman"/>
          <w:color w:val="212121"/>
          <w:sz w:val="24"/>
          <w:szCs w:val="24"/>
          <w:lang w:val="kk-KZ"/>
        </w:rPr>
        <w:t>: Өскемен қаласы, Шәкәрім даңғылы</w:t>
      </w:r>
      <w:r w:rsidRPr="007B5D13">
        <w:rPr>
          <w:rFonts w:ascii="Times New Roman" w:hAnsi="Times New Roman" w:cs="Times New Roman"/>
          <w:color w:val="212121"/>
          <w:sz w:val="24"/>
          <w:szCs w:val="24"/>
          <w:lang w:val="kk-KZ"/>
        </w:rPr>
        <w:t>, 149</w:t>
      </w:r>
      <w:r w:rsidR="00751D05" w:rsidRPr="007B5D13">
        <w:rPr>
          <w:rFonts w:ascii="Times New Roman" w:hAnsi="Times New Roman" w:cs="Times New Roman"/>
          <w:color w:val="212121"/>
          <w:sz w:val="24"/>
          <w:szCs w:val="24"/>
          <w:lang w:val="kk-KZ"/>
        </w:rPr>
        <w:t>/3,</w:t>
      </w:r>
      <w:r w:rsidRPr="007B5D13">
        <w:rPr>
          <w:rFonts w:ascii="Times New Roman" w:hAnsi="Times New Roman" w:cs="Times New Roman"/>
          <w:color w:val="212121"/>
          <w:sz w:val="24"/>
          <w:szCs w:val="24"/>
          <w:lang w:val="kk-KZ"/>
        </w:rPr>
        <w:t xml:space="preserve"> 3-қабат, 7-бөлме. </w:t>
      </w:r>
    </w:p>
    <w:p w14:paraId="708607AE" w14:textId="115C91D6" w:rsidR="00794A63" w:rsidRPr="007B5D13" w:rsidRDefault="00F20D13" w:rsidP="00794A63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</w:pPr>
      <w:r w:rsidRPr="007B5D13">
        <w:rPr>
          <w:rFonts w:ascii="Times New Roman" w:hAnsi="Times New Roman" w:cs="Times New Roman"/>
          <w:b/>
          <w:bCs/>
          <w:color w:val="212121"/>
          <w:sz w:val="24"/>
          <w:szCs w:val="24"/>
          <w:shd w:val="clear" w:color="auto" w:fill="FFFFFF"/>
          <w:lang w:val="kk-KZ"/>
        </w:rPr>
        <w:t>Баға ұсыныстарын берудің соңғы мерзімі</w:t>
      </w:r>
      <w:r w:rsidR="00916EBA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  <w:t xml:space="preserve">: </w:t>
      </w:r>
      <w:r w:rsidR="00A7638A" w:rsidRPr="007B5D1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  <w:t xml:space="preserve">2024 жылғы </w:t>
      </w:r>
      <w:r w:rsidR="00132C1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  <w:t>27</w:t>
      </w:r>
      <w:r w:rsidR="00A7638A" w:rsidRPr="007B5D1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  <w:t xml:space="preserve"> </w:t>
      </w:r>
      <w:r w:rsidR="00132C1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  <w:t>тамыз</w:t>
      </w:r>
      <w:r w:rsidR="00916EBA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  <w:t xml:space="preserve">, </w:t>
      </w:r>
      <w:r w:rsidR="00916EBA" w:rsidRPr="007B5D1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  <w:t>14 сағат</w:t>
      </w:r>
      <w:r w:rsidR="0078142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  <w:t xml:space="preserve"> </w:t>
      </w:r>
      <w:r w:rsidR="00916EBA" w:rsidRPr="007B5D1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  <w:t>00 мин</w:t>
      </w:r>
      <w:r w:rsidR="0078142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  <w:t>.</w:t>
      </w:r>
    </w:p>
    <w:p w14:paraId="24119E71" w14:textId="520F115B" w:rsidR="00802FCE" w:rsidRDefault="00F20D13" w:rsidP="00F20D13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kk-KZ"/>
        </w:rPr>
      </w:pPr>
      <w:r w:rsidRPr="00916EBA">
        <w:rPr>
          <w:rFonts w:ascii="Times New Roman" w:hAnsi="Times New Roman" w:cs="Times New Roman"/>
          <w:b/>
          <w:bCs/>
          <w:color w:val="212121"/>
          <w:sz w:val="24"/>
          <w:szCs w:val="24"/>
          <w:lang w:val="kk-KZ"/>
        </w:rPr>
        <w:t>Баға ұсыныстары бар конверттерді ашу күні</w:t>
      </w:r>
      <w:r w:rsidR="00066090" w:rsidRPr="00916EBA">
        <w:rPr>
          <w:rFonts w:ascii="Times New Roman" w:hAnsi="Times New Roman" w:cs="Times New Roman"/>
          <w:b/>
          <w:bCs/>
          <w:color w:val="212121"/>
          <w:sz w:val="24"/>
          <w:szCs w:val="24"/>
          <w:lang w:val="kk-KZ"/>
        </w:rPr>
        <w:t>, уақыты және орны:</w:t>
      </w:r>
      <w:r w:rsidR="00066090" w:rsidRPr="007B5D13">
        <w:rPr>
          <w:rFonts w:ascii="Times New Roman" w:hAnsi="Times New Roman" w:cs="Times New Roman"/>
          <w:color w:val="212121"/>
          <w:sz w:val="24"/>
          <w:szCs w:val="24"/>
          <w:lang w:val="kk-KZ"/>
        </w:rPr>
        <w:t xml:space="preserve"> </w:t>
      </w:r>
      <w:r w:rsidR="007E1594" w:rsidRPr="007E1594">
        <w:rPr>
          <w:rFonts w:ascii="Times New Roman" w:hAnsi="Times New Roman" w:cs="Times New Roman"/>
          <w:color w:val="212121"/>
          <w:sz w:val="24"/>
          <w:szCs w:val="24"/>
          <w:lang w:val="kk-KZ"/>
        </w:rPr>
        <w:t xml:space="preserve">2024 жылғы </w:t>
      </w:r>
      <w:r w:rsidR="00132C13">
        <w:rPr>
          <w:rFonts w:ascii="Times New Roman" w:hAnsi="Times New Roman" w:cs="Times New Roman"/>
          <w:color w:val="212121"/>
          <w:sz w:val="24"/>
          <w:szCs w:val="24"/>
          <w:lang w:val="kk-KZ"/>
        </w:rPr>
        <w:t>27</w:t>
      </w:r>
      <w:r w:rsidR="007E1594" w:rsidRPr="007E1594">
        <w:rPr>
          <w:rFonts w:ascii="Times New Roman" w:hAnsi="Times New Roman" w:cs="Times New Roman"/>
          <w:color w:val="212121"/>
          <w:sz w:val="24"/>
          <w:szCs w:val="24"/>
          <w:lang w:val="kk-KZ"/>
        </w:rPr>
        <w:t xml:space="preserve"> </w:t>
      </w:r>
      <w:r w:rsidR="00132C13">
        <w:rPr>
          <w:rFonts w:ascii="Times New Roman" w:hAnsi="Times New Roman" w:cs="Times New Roman"/>
          <w:color w:val="212121"/>
          <w:sz w:val="24"/>
          <w:szCs w:val="24"/>
          <w:lang w:val="kk-KZ"/>
        </w:rPr>
        <w:t>тамыз</w:t>
      </w:r>
      <w:r w:rsidR="007E1594">
        <w:rPr>
          <w:rFonts w:ascii="Times New Roman" w:hAnsi="Times New Roman" w:cs="Times New Roman"/>
          <w:color w:val="212121"/>
          <w:sz w:val="24"/>
          <w:szCs w:val="24"/>
          <w:lang w:val="kk-KZ"/>
        </w:rPr>
        <w:t xml:space="preserve">, 14 </w:t>
      </w:r>
      <w:r w:rsidRPr="007B5D13">
        <w:rPr>
          <w:rFonts w:ascii="Times New Roman" w:hAnsi="Times New Roman" w:cs="Times New Roman"/>
          <w:color w:val="212121"/>
          <w:sz w:val="24"/>
          <w:szCs w:val="24"/>
          <w:lang w:val="kk-KZ"/>
        </w:rPr>
        <w:t>сағ</w:t>
      </w:r>
      <w:r w:rsidR="007E1594">
        <w:rPr>
          <w:rFonts w:ascii="Times New Roman" w:hAnsi="Times New Roman" w:cs="Times New Roman"/>
          <w:color w:val="212121"/>
          <w:sz w:val="24"/>
          <w:szCs w:val="24"/>
          <w:lang w:val="kk-KZ"/>
        </w:rPr>
        <w:t>ат</w:t>
      </w:r>
      <w:r w:rsidR="00550834" w:rsidRPr="007B5D13">
        <w:rPr>
          <w:rFonts w:ascii="Times New Roman" w:hAnsi="Times New Roman" w:cs="Times New Roman"/>
          <w:color w:val="212121"/>
          <w:sz w:val="24"/>
          <w:szCs w:val="24"/>
          <w:lang w:val="kk-KZ"/>
        </w:rPr>
        <w:t xml:space="preserve"> 3</w:t>
      </w:r>
      <w:r w:rsidR="00AB793E" w:rsidRPr="007B5D13">
        <w:rPr>
          <w:rFonts w:ascii="Times New Roman" w:hAnsi="Times New Roman" w:cs="Times New Roman"/>
          <w:color w:val="212121"/>
          <w:sz w:val="24"/>
          <w:szCs w:val="24"/>
          <w:lang w:val="kk-KZ"/>
        </w:rPr>
        <w:t>0 мин</w:t>
      </w:r>
      <w:r w:rsidR="004A5FAF" w:rsidRPr="007B5D13">
        <w:rPr>
          <w:rFonts w:ascii="Times New Roman" w:hAnsi="Times New Roman" w:cs="Times New Roman"/>
          <w:color w:val="212121"/>
          <w:sz w:val="24"/>
          <w:szCs w:val="24"/>
          <w:lang w:val="kk-KZ"/>
        </w:rPr>
        <w:t>,</w:t>
      </w:r>
      <w:r w:rsidR="00104C7F" w:rsidRPr="007B5D13">
        <w:rPr>
          <w:rFonts w:ascii="Times New Roman" w:hAnsi="Times New Roman" w:cs="Times New Roman"/>
          <w:color w:val="212121"/>
          <w:sz w:val="24"/>
          <w:szCs w:val="24"/>
          <w:lang w:val="kk-KZ"/>
        </w:rPr>
        <w:t xml:space="preserve"> </w:t>
      </w:r>
      <w:r w:rsidRPr="007B5D13">
        <w:rPr>
          <w:rFonts w:ascii="Times New Roman" w:hAnsi="Times New Roman" w:cs="Times New Roman"/>
          <w:color w:val="212121"/>
          <w:sz w:val="24"/>
          <w:szCs w:val="24"/>
          <w:lang w:val="kk-KZ"/>
        </w:rPr>
        <w:t xml:space="preserve">ШҚО, </w:t>
      </w:r>
      <w:r w:rsidR="00604203" w:rsidRPr="007B5D13">
        <w:rPr>
          <w:rFonts w:ascii="Times New Roman" w:hAnsi="Times New Roman" w:cs="Times New Roman"/>
          <w:color w:val="212121"/>
          <w:sz w:val="24"/>
          <w:szCs w:val="24"/>
          <w:lang w:val="kk-KZ"/>
        </w:rPr>
        <w:t>Өскемен қ., Шәкәрім даңғылы</w:t>
      </w:r>
      <w:r w:rsidRPr="007B5D13">
        <w:rPr>
          <w:rFonts w:ascii="Times New Roman" w:hAnsi="Times New Roman" w:cs="Times New Roman"/>
          <w:color w:val="212121"/>
          <w:sz w:val="24"/>
          <w:szCs w:val="24"/>
          <w:lang w:val="kk-KZ"/>
        </w:rPr>
        <w:t>, 149</w:t>
      </w:r>
      <w:r w:rsidR="00751D05" w:rsidRPr="007B5D13">
        <w:rPr>
          <w:rFonts w:ascii="Times New Roman" w:hAnsi="Times New Roman" w:cs="Times New Roman"/>
          <w:color w:val="212121"/>
          <w:sz w:val="24"/>
          <w:szCs w:val="24"/>
          <w:lang w:val="kk-KZ"/>
        </w:rPr>
        <w:t>/3</w:t>
      </w:r>
      <w:r w:rsidRPr="007B5D13">
        <w:rPr>
          <w:rFonts w:ascii="Times New Roman" w:hAnsi="Times New Roman" w:cs="Times New Roman"/>
          <w:color w:val="212121"/>
          <w:sz w:val="24"/>
          <w:szCs w:val="24"/>
          <w:lang w:val="kk-KZ"/>
        </w:rPr>
        <w:t>, 3-қабат, №7 кабинет.</w:t>
      </w:r>
      <w:r w:rsidR="00EB4AC9" w:rsidRPr="007B5D13">
        <w:rPr>
          <w:rFonts w:ascii="Times New Roman" w:hAnsi="Times New Roman" w:cs="Times New Roman"/>
          <w:color w:val="212121"/>
          <w:sz w:val="24"/>
          <w:szCs w:val="24"/>
          <w:lang w:val="kk-KZ"/>
        </w:rPr>
        <w:t xml:space="preserve"> </w:t>
      </w:r>
    </w:p>
    <w:p w14:paraId="2B2381DA" w14:textId="6D2BE43C" w:rsidR="009F5B4F" w:rsidRDefault="009F5B4F" w:rsidP="00F20D13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kk-KZ"/>
        </w:rPr>
      </w:pPr>
    </w:p>
    <w:p w14:paraId="47DFC2CA" w14:textId="6E4095EC" w:rsidR="001A7D40" w:rsidRDefault="001A7D40" w:rsidP="00F20D13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kk-KZ"/>
        </w:rPr>
      </w:pPr>
    </w:p>
    <w:p w14:paraId="3EC47712" w14:textId="1218BC97" w:rsidR="001A7D40" w:rsidRDefault="001A7D40" w:rsidP="00F20D13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kk-KZ"/>
        </w:rPr>
      </w:pPr>
    </w:p>
    <w:p w14:paraId="5A07B888" w14:textId="753F24C7" w:rsidR="001A7D40" w:rsidRDefault="001A7D40" w:rsidP="00F20D13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kk-KZ"/>
        </w:rPr>
      </w:pPr>
    </w:p>
    <w:p w14:paraId="1272CB4D" w14:textId="58EDF6C1" w:rsidR="001A7D40" w:rsidRDefault="001A7D40" w:rsidP="00F20D13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kk-KZ"/>
        </w:rPr>
      </w:pPr>
    </w:p>
    <w:p w14:paraId="3C202347" w14:textId="37F63A7A" w:rsidR="001A7D40" w:rsidRDefault="001A7D40" w:rsidP="00F20D13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kk-KZ"/>
        </w:rPr>
      </w:pPr>
    </w:p>
    <w:p w14:paraId="7C2E326F" w14:textId="1351BD8B" w:rsidR="001A7D40" w:rsidRDefault="001A7D40" w:rsidP="00F20D13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kk-KZ"/>
        </w:rPr>
      </w:pPr>
    </w:p>
    <w:p w14:paraId="41E142A8" w14:textId="79C6F39B" w:rsidR="001A7D40" w:rsidRDefault="001A7D40" w:rsidP="00F20D13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kk-KZ"/>
        </w:rPr>
      </w:pPr>
    </w:p>
    <w:p w14:paraId="607C7393" w14:textId="216AA865" w:rsidR="001A7D40" w:rsidRDefault="001A7D40" w:rsidP="00F20D13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kk-KZ"/>
        </w:rPr>
      </w:pPr>
    </w:p>
    <w:p w14:paraId="13CAE3F1" w14:textId="69973F55" w:rsidR="001A7D40" w:rsidRDefault="001A7D40" w:rsidP="00F20D13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kk-KZ"/>
        </w:rPr>
      </w:pPr>
    </w:p>
    <w:p w14:paraId="6A659537" w14:textId="561A4A0D" w:rsidR="001A7D40" w:rsidRDefault="001A7D40" w:rsidP="00F20D13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kk-KZ"/>
        </w:rPr>
      </w:pPr>
    </w:p>
    <w:p w14:paraId="4997C437" w14:textId="5E4F569C" w:rsidR="001A7D40" w:rsidRDefault="001A7D40" w:rsidP="00F20D13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kk-KZ"/>
        </w:rPr>
      </w:pPr>
    </w:p>
    <w:p w14:paraId="24BA7657" w14:textId="205AAF04" w:rsidR="001A7D40" w:rsidRDefault="001A7D40" w:rsidP="00F20D13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kk-KZ"/>
        </w:rPr>
      </w:pPr>
    </w:p>
    <w:p w14:paraId="51F8E3E6" w14:textId="544BD847" w:rsidR="001A7D40" w:rsidRDefault="001A7D40" w:rsidP="00F20D13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kk-KZ"/>
        </w:rPr>
      </w:pPr>
    </w:p>
    <w:p w14:paraId="7CB500F1" w14:textId="46F225FF" w:rsidR="001A7D40" w:rsidRDefault="001A7D40" w:rsidP="00F20D13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kk-KZ"/>
        </w:rPr>
      </w:pPr>
    </w:p>
    <w:p w14:paraId="52A878A2" w14:textId="2428C641" w:rsidR="001A7D40" w:rsidRDefault="001A7D40" w:rsidP="00F20D13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kk-KZ"/>
        </w:rPr>
      </w:pPr>
    </w:p>
    <w:p w14:paraId="4B4A7890" w14:textId="03001B10" w:rsidR="001A7D40" w:rsidRDefault="001A7D40" w:rsidP="00F20D13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kk-KZ"/>
        </w:rPr>
      </w:pPr>
    </w:p>
    <w:p w14:paraId="361AD3C2" w14:textId="3E3A93FE" w:rsidR="001A7D40" w:rsidRDefault="001A7D40" w:rsidP="00F20D13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kk-KZ"/>
        </w:rPr>
      </w:pPr>
    </w:p>
    <w:p w14:paraId="684C51EF" w14:textId="52F035C9" w:rsidR="001A7D40" w:rsidRDefault="001A7D40" w:rsidP="00F20D13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kk-KZ"/>
        </w:rPr>
      </w:pPr>
    </w:p>
    <w:p w14:paraId="644C3270" w14:textId="5A37EB65" w:rsidR="001A7D40" w:rsidRDefault="001A7D40" w:rsidP="00F20D13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kk-KZ"/>
        </w:rPr>
      </w:pPr>
    </w:p>
    <w:p w14:paraId="2C8D1F71" w14:textId="4188C318" w:rsidR="001A7D40" w:rsidRDefault="001A7D40" w:rsidP="00F20D13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kk-KZ"/>
        </w:rPr>
      </w:pPr>
    </w:p>
    <w:p w14:paraId="36B13FBE" w14:textId="48E73590" w:rsidR="00132C13" w:rsidRDefault="00132C13" w:rsidP="00F20D13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kk-KZ"/>
        </w:rPr>
      </w:pPr>
    </w:p>
    <w:p w14:paraId="68FEB179" w14:textId="0DEB58D6" w:rsidR="00132C13" w:rsidRDefault="00132C13" w:rsidP="00F20D13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kk-KZ"/>
        </w:rPr>
      </w:pPr>
    </w:p>
    <w:p w14:paraId="18BBB01C" w14:textId="735FD5A5" w:rsidR="00132C13" w:rsidRDefault="00132C13" w:rsidP="00F20D13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kk-KZ"/>
        </w:rPr>
      </w:pPr>
    </w:p>
    <w:p w14:paraId="3E9412FA" w14:textId="51A8DA5C" w:rsidR="00132C13" w:rsidRDefault="00132C13" w:rsidP="00F20D13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kk-KZ"/>
        </w:rPr>
      </w:pPr>
      <w:bookmarkStart w:id="0" w:name="_GoBack"/>
      <w:bookmarkEnd w:id="0"/>
    </w:p>
    <w:p w14:paraId="55CDD795" w14:textId="54D45900" w:rsidR="00132C13" w:rsidRDefault="00132C13" w:rsidP="00F20D13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kk-KZ"/>
        </w:rPr>
      </w:pPr>
    </w:p>
    <w:p w14:paraId="71674816" w14:textId="22457432" w:rsidR="00132C13" w:rsidRDefault="00132C13" w:rsidP="00F20D13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kk-KZ"/>
        </w:rPr>
      </w:pPr>
    </w:p>
    <w:p w14:paraId="5D8773E9" w14:textId="30769201" w:rsidR="00132C13" w:rsidRDefault="00132C13" w:rsidP="00F20D13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kk-KZ"/>
        </w:rPr>
      </w:pPr>
    </w:p>
    <w:p w14:paraId="4FCBFA77" w14:textId="77777777" w:rsidR="00132C13" w:rsidRDefault="00132C13" w:rsidP="00F20D13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kk-KZ"/>
        </w:rPr>
      </w:pPr>
    </w:p>
    <w:p w14:paraId="285BE9CD" w14:textId="77777777" w:rsidR="001A7D40" w:rsidRDefault="001A7D40" w:rsidP="00F20D13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kk-KZ"/>
        </w:rPr>
      </w:pPr>
    </w:p>
    <w:p w14:paraId="52F81111" w14:textId="77777777" w:rsidR="00802FCE" w:rsidRPr="007B5D13" w:rsidRDefault="00802FCE" w:rsidP="00802FCE">
      <w:pPr>
        <w:pStyle w:val="HTML"/>
        <w:shd w:val="clear" w:color="auto" w:fill="FFFFFF"/>
        <w:jc w:val="center"/>
        <w:rPr>
          <w:rFonts w:ascii="Times New Roman" w:hAnsi="Times New Roman" w:cs="Times New Roman"/>
          <w:b/>
          <w:color w:val="212121"/>
          <w:sz w:val="28"/>
          <w:szCs w:val="28"/>
          <w:lang w:val="kk-KZ"/>
        </w:rPr>
      </w:pPr>
      <w:r w:rsidRPr="007B5D13">
        <w:rPr>
          <w:rFonts w:ascii="Times New Roman" w:hAnsi="Times New Roman" w:cs="Times New Roman"/>
          <w:b/>
          <w:color w:val="212121"/>
          <w:sz w:val="28"/>
          <w:szCs w:val="28"/>
          <w:lang w:val="kk-KZ"/>
        </w:rPr>
        <w:t>Объявление о проведении закупа товаров способом запроса ценовых предложений</w:t>
      </w:r>
    </w:p>
    <w:p w14:paraId="11B3A5FA" w14:textId="77777777" w:rsidR="00802FCE" w:rsidRPr="007B5D13" w:rsidRDefault="00802FCE" w:rsidP="00802FCE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14:paraId="33F31168" w14:textId="5854C6D4" w:rsidR="00802FCE" w:rsidRPr="007B5D13" w:rsidRDefault="00802FCE" w:rsidP="007B5D13">
      <w:pPr>
        <w:pStyle w:val="3"/>
        <w:shd w:val="clear" w:color="auto" w:fill="FFFFFF"/>
        <w:spacing w:before="0" w:beforeAutospacing="0" w:after="0" w:afterAutospacing="0"/>
        <w:ind w:firstLine="709"/>
        <w:textAlignment w:val="baseline"/>
        <w:rPr>
          <w:bCs w:val="0"/>
          <w:i/>
          <w:sz w:val="24"/>
          <w:szCs w:val="24"/>
        </w:rPr>
      </w:pPr>
      <w:proofErr w:type="spellStart"/>
      <w:r w:rsidRPr="007B5D13">
        <w:rPr>
          <w:bCs w:val="0"/>
          <w:i/>
          <w:sz w:val="24"/>
          <w:szCs w:val="24"/>
        </w:rPr>
        <w:t>г.Усть-Каменогорск</w:t>
      </w:r>
      <w:proofErr w:type="spellEnd"/>
      <w:r w:rsidRPr="007B5D13">
        <w:rPr>
          <w:bCs w:val="0"/>
          <w:i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="001A7D40">
        <w:rPr>
          <w:bCs w:val="0"/>
          <w:i/>
          <w:sz w:val="24"/>
          <w:szCs w:val="24"/>
        </w:rPr>
        <w:t xml:space="preserve">             </w:t>
      </w:r>
      <w:r w:rsidRPr="007B5D13">
        <w:rPr>
          <w:bCs w:val="0"/>
          <w:i/>
          <w:sz w:val="24"/>
          <w:szCs w:val="24"/>
        </w:rPr>
        <w:t xml:space="preserve">                     от </w:t>
      </w:r>
      <w:r w:rsidR="001A7D40">
        <w:rPr>
          <w:bCs w:val="0"/>
          <w:i/>
          <w:sz w:val="24"/>
          <w:szCs w:val="24"/>
        </w:rPr>
        <w:t>20</w:t>
      </w:r>
      <w:r w:rsidRPr="007B5D13">
        <w:rPr>
          <w:bCs w:val="0"/>
          <w:i/>
          <w:sz w:val="24"/>
          <w:szCs w:val="24"/>
        </w:rPr>
        <w:t>.</w:t>
      </w:r>
      <w:r w:rsidR="00384515" w:rsidRPr="007B5D13">
        <w:rPr>
          <w:bCs w:val="0"/>
          <w:i/>
          <w:sz w:val="24"/>
          <w:szCs w:val="24"/>
        </w:rPr>
        <w:t>0</w:t>
      </w:r>
      <w:r w:rsidR="001A7D40">
        <w:rPr>
          <w:bCs w:val="0"/>
          <w:i/>
          <w:sz w:val="24"/>
          <w:szCs w:val="24"/>
        </w:rPr>
        <w:t>8</w:t>
      </w:r>
      <w:r w:rsidRPr="007B5D13">
        <w:rPr>
          <w:bCs w:val="0"/>
          <w:i/>
          <w:sz w:val="24"/>
          <w:szCs w:val="24"/>
        </w:rPr>
        <w:t>.20</w:t>
      </w:r>
      <w:r w:rsidR="00384515" w:rsidRPr="007B5D13">
        <w:rPr>
          <w:bCs w:val="0"/>
          <w:i/>
          <w:sz w:val="24"/>
          <w:szCs w:val="24"/>
        </w:rPr>
        <w:t>24</w:t>
      </w:r>
      <w:r w:rsidRPr="007B5D13">
        <w:rPr>
          <w:bCs w:val="0"/>
          <w:i/>
          <w:sz w:val="24"/>
          <w:szCs w:val="24"/>
        </w:rPr>
        <w:t xml:space="preserve"> г.</w:t>
      </w:r>
    </w:p>
    <w:p w14:paraId="0EEF955B" w14:textId="77777777" w:rsidR="00802FCE" w:rsidRPr="007B5D13" w:rsidRDefault="00802FCE" w:rsidP="00802FCE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i/>
          <w:sz w:val="24"/>
          <w:szCs w:val="24"/>
        </w:rPr>
      </w:pPr>
    </w:p>
    <w:p w14:paraId="21B92D0C" w14:textId="74A2BF19" w:rsidR="00D17BD5" w:rsidRPr="007B5D13" w:rsidRDefault="00802FCE" w:rsidP="00D17BD5">
      <w:pPr>
        <w:pStyle w:val="pc"/>
        <w:rPr>
          <w:b/>
          <w:bCs/>
        </w:rPr>
      </w:pPr>
      <w:r w:rsidRPr="007B5D13">
        <w:t>В соответствии с</w:t>
      </w:r>
      <w:r w:rsidRPr="007B5D13">
        <w:rPr>
          <w:b/>
          <w:bCs/>
        </w:rPr>
        <w:t xml:space="preserve">  </w:t>
      </w:r>
      <w:r w:rsidR="00D17BD5" w:rsidRPr="007B5D13">
        <w:rPr>
          <w:rStyle w:val="s1"/>
          <w:b w:val="0"/>
          <w:bCs w:val="0"/>
        </w:rPr>
        <w:t>Приказом Министра здравоохранения Республики Казахстан от 7 июня 2023 года № 110</w:t>
      </w:r>
      <w:r w:rsidR="00D17BD5" w:rsidRPr="007B5D13">
        <w:rPr>
          <w:rStyle w:val="s1"/>
          <w:b w:val="0"/>
          <w:bCs w:val="0"/>
        </w:rPr>
        <w:br/>
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услуг»</w:t>
      </w:r>
    </w:p>
    <w:p w14:paraId="238AC952" w14:textId="77777777" w:rsidR="00802FCE" w:rsidRPr="007B5D13" w:rsidRDefault="00802FCE" w:rsidP="00802FCE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 w:val="0"/>
          <w:bCs w:val="0"/>
          <w:sz w:val="24"/>
          <w:szCs w:val="24"/>
        </w:rPr>
      </w:pPr>
    </w:p>
    <w:p w14:paraId="02658AB8" w14:textId="01B7F4BE" w:rsidR="00802FCE" w:rsidRPr="00E71226" w:rsidRDefault="00802FCE" w:rsidP="00802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kk-KZ"/>
        </w:rPr>
      </w:pPr>
      <w:r w:rsidRPr="00E71226">
        <w:rPr>
          <w:rFonts w:ascii="Times New Roman" w:hAnsi="Times New Roman"/>
          <w:b/>
          <w:lang w:val="kk-KZ"/>
        </w:rPr>
        <w:t>Организатор</w:t>
      </w:r>
      <w:r w:rsidRPr="00E71226">
        <w:rPr>
          <w:rFonts w:ascii="Times New Roman" w:hAnsi="Times New Roman"/>
          <w:b/>
        </w:rPr>
        <w:t>: КГП на ПХВ "Восточно-Казахстанская областная Станция скорой медицинской помощи"</w:t>
      </w:r>
      <w:r w:rsidRPr="00E71226">
        <w:rPr>
          <w:rFonts w:ascii="Times New Roman" w:hAnsi="Times New Roman"/>
        </w:rPr>
        <w:t xml:space="preserve"> управления здравоохранения Восточно-Казахстанской области, адрес: </w:t>
      </w:r>
      <w:bookmarkStart w:id="1" w:name="_Hlk155354126"/>
      <w:r w:rsidR="00844392" w:rsidRPr="00E71226">
        <w:rPr>
          <w:rFonts w:ascii="Times New Roman" w:hAnsi="Times New Roman"/>
        </w:rPr>
        <w:t xml:space="preserve">Восточно-Казахстанская область, </w:t>
      </w:r>
      <w:proofErr w:type="spellStart"/>
      <w:r w:rsidR="00844392" w:rsidRPr="00E71226">
        <w:rPr>
          <w:rFonts w:ascii="Times New Roman" w:hAnsi="Times New Roman"/>
        </w:rPr>
        <w:t>г.Усть-Каменогорск</w:t>
      </w:r>
      <w:proofErr w:type="spellEnd"/>
      <w:r w:rsidRPr="00E71226">
        <w:rPr>
          <w:rFonts w:ascii="Times New Roman" w:hAnsi="Times New Roman"/>
        </w:rPr>
        <w:t xml:space="preserve">, проспект </w:t>
      </w:r>
      <w:proofErr w:type="spellStart"/>
      <w:r w:rsidRPr="00E71226">
        <w:rPr>
          <w:rFonts w:ascii="Times New Roman" w:hAnsi="Times New Roman"/>
        </w:rPr>
        <w:t>Шакарима</w:t>
      </w:r>
      <w:proofErr w:type="spellEnd"/>
      <w:r w:rsidRPr="00E71226">
        <w:rPr>
          <w:rFonts w:ascii="Times New Roman" w:hAnsi="Times New Roman"/>
        </w:rPr>
        <w:t>, 149/3</w:t>
      </w:r>
      <w:r w:rsidR="00844392" w:rsidRPr="00E71226">
        <w:rPr>
          <w:rFonts w:ascii="Times New Roman" w:hAnsi="Times New Roman"/>
          <w:lang w:val="kk-KZ"/>
        </w:rPr>
        <w:t>.</w:t>
      </w:r>
      <w:bookmarkEnd w:id="1"/>
    </w:p>
    <w:p w14:paraId="0C875E48" w14:textId="04A4F3DC" w:rsidR="00802FCE" w:rsidRPr="00E71226" w:rsidRDefault="00802FCE" w:rsidP="00802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2"/>
          <w:lang w:val="kk-KZ"/>
        </w:rPr>
      </w:pPr>
      <w:r w:rsidRPr="00E71226">
        <w:rPr>
          <w:rFonts w:ascii="Times New Roman" w:hAnsi="Times New Roman"/>
          <w:b/>
        </w:rPr>
        <w:t>Заказчик: КГП на ПХВ "Восточно-Казахстанская областная Станция скорой медицинской помощи"</w:t>
      </w:r>
      <w:r w:rsidRPr="00E71226">
        <w:rPr>
          <w:rFonts w:ascii="Times New Roman" w:hAnsi="Times New Roman"/>
        </w:rPr>
        <w:t xml:space="preserve"> управления здравоохранения Восточно-Казахстанской области, адрес: </w:t>
      </w:r>
      <w:r w:rsidR="00844392" w:rsidRPr="00E71226">
        <w:rPr>
          <w:rFonts w:ascii="Times New Roman" w:hAnsi="Times New Roman"/>
        </w:rPr>
        <w:t xml:space="preserve">Восточно-Казахстанская область, </w:t>
      </w:r>
      <w:proofErr w:type="spellStart"/>
      <w:r w:rsidR="00844392" w:rsidRPr="00E71226">
        <w:rPr>
          <w:rFonts w:ascii="Times New Roman" w:hAnsi="Times New Roman"/>
        </w:rPr>
        <w:t>г.Усть-Каменогорск</w:t>
      </w:r>
      <w:proofErr w:type="spellEnd"/>
      <w:r w:rsidR="00844392" w:rsidRPr="00E71226">
        <w:rPr>
          <w:rFonts w:ascii="Times New Roman" w:hAnsi="Times New Roman"/>
        </w:rPr>
        <w:t xml:space="preserve">, проспект </w:t>
      </w:r>
      <w:proofErr w:type="spellStart"/>
      <w:r w:rsidR="00844392" w:rsidRPr="00E71226">
        <w:rPr>
          <w:rFonts w:ascii="Times New Roman" w:hAnsi="Times New Roman"/>
        </w:rPr>
        <w:t>Шакарима</w:t>
      </w:r>
      <w:proofErr w:type="spellEnd"/>
      <w:r w:rsidR="00844392" w:rsidRPr="00E71226">
        <w:rPr>
          <w:rFonts w:ascii="Times New Roman" w:hAnsi="Times New Roman"/>
        </w:rPr>
        <w:t xml:space="preserve">, 149/3 </w:t>
      </w:r>
      <w:r w:rsidRPr="00E71226">
        <w:rPr>
          <w:rFonts w:ascii="Times New Roman" w:hAnsi="Times New Roman"/>
          <w:spacing w:val="2"/>
        </w:rPr>
        <w:t xml:space="preserve">объявляет </w:t>
      </w:r>
      <w:r w:rsidRPr="00E71226">
        <w:rPr>
          <w:rFonts w:ascii="Times New Roman" w:hAnsi="Times New Roman"/>
          <w:spacing w:val="2"/>
          <w:lang w:val="kk-KZ"/>
        </w:rPr>
        <w:t xml:space="preserve">о проведении закупа способом </w:t>
      </w:r>
      <w:r w:rsidRPr="00E71226">
        <w:rPr>
          <w:rFonts w:ascii="Times New Roman" w:hAnsi="Times New Roman"/>
          <w:spacing w:val="2"/>
        </w:rPr>
        <w:t>запроса ценовых предложений</w:t>
      </w:r>
      <w:r w:rsidRPr="00E71226">
        <w:rPr>
          <w:rFonts w:ascii="Times New Roman" w:hAnsi="Times New Roman"/>
          <w:spacing w:val="2"/>
          <w:lang w:val="kk-KZ"/>
        </w:rPr>
        <w:t xml:space="preserve"> следующих товаров:</w:t>
      </w:r>
    </w:p>
    <w:p w14:paraId="472BEC8E" w14:textId="77777777" w:rsidR="00844392" w:rsidRPr="00844392" w:rsidRDefault="00844392" w:rsidP="00802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kk-KZ"/>
        </w:rPr>
      </w:pPr>
    </w:p>
    <w:tbl>
      <w:tblPr>
        <w:tblW w:w="14560" w:type="dxa"/>
        <w:tblLook w:val="04A0" w:firstRow="1" w:lastRow="0" w:firstColumn="1" w:lastColumn="0" w:noHBand="0" w:noVBand="1"/>
      </w:tblPr>
      <w:tblGrid>
        <w:gridCol w:w="704"/>
        <w:gridCol w:w="5991"/>
        <w:gridCol w:w="1717"/>
        <w:gridCol w:w="1559"/>
        <w:gridCol w:w="2073"/>
        <w:gridCol w:w="2516"/>
      </w:tblGrid>
      <w:tr w:rsidR="00802FCE" w:rsidRPr="007B5D13" w14:paraId="3EBA2F49" w14:textId="77777777" w:rsidTr="001263B2">
        <w:trPr>
          <w:trHeight w:val="480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38B4CB" w14:textId="77777777" w:rsidR="00802FCE" w:rsidRPr="007B5D13" w:rsidRDefault="00802FCE" w:rsidP="00126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bookmarkStart w:id="2" w:name="_Hlk164252922"/>
            <w:r w:rsidRPr="007B5D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</w:p>
        </w:tc>
        <w:tc>
          <w:tcPr>
            <w:tcW w:w="5991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7CA8E6" w14:textId="77777777" w:rsidR="00802FCE" w:rsidRPr="007B5D13" w:rsidRDefault="00802FCE" w:rsidP="00126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7B5D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Тауардың</w:t>
            </w:r>
            <w:proofErr w:type="spellEnd"/>
            <w:r w:rsidRPr="007B5D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5D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атауы</w:t>
            </w:r>
            <w:proofErr w:type="spellEnd"/>
            <w:r w:rsidRPr="007B5D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/ Наименование товаров</w:t>
            </w:r>
          </w:p>
          <w:p w14:paraId="7B687650" w14:textId="77777777" w:rsidR="00802FCE" w:rsidRPr="007B5D13" w:rsidRDefault="00802FCE" w:rsidP="00126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B5D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(Техническая спецификация/</w:t>
            </w:r>
            <w:r w:rsidRPr="007B5D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t>Техникалық сипаттамасы</w:t>
            </w:r>
            <w:r w:rsidRPr="007B5D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71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718FD771" w14:textId="77777777" w:rsidR="00802FCE" w:rsidRPr="007B5D13" w:rsidRDefault="00802FCE" w:rsidP="00126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7B5D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Бір</w:t>
            </w:r>
            <w:proofErr w:type="spellEnd"/>
            <w:r w:rsidRPr="007B5D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7B5D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Өлш</w:t>
            </w:r>
            <w:proofErr w:type="spellEnd"/>
            <w:r w:rsidRPr="007B5D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./ Ед. Изм.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648F7F9" w14:textId="77777777" w:rsidR="00802FCE" w:rsidRPr="007B5D13" w:rsidRDefault="00802FCE" w:rsidP="00126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B5D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5DD0EB" w14:textId="77777777" w:rsidR="00802FCE" w:rsidRPr="007B5D13" w:rsidRDefault="00802FCE" w:rsidP="00126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248976" w14:textId="77777777" w:rsidR="00802FCE" w:rsidRPr="007B5D13" w:rsidRDefault="00802FCE" w:rsidP="00126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B5D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802FCE" w:rsidRPr="007B5D13" w14:paraId="5E5EE956" w14:textId="77777777" w:rsidTr="0021193C">
        <w:trPr>
          <w:trHeight w:val="549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4DEF0" w14:textId="77777777" w:rsidR="00802FCE" w:rsidRPr="007B5D13" w:rsidRDefault="00802FCE" w:rsidP="001263B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991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94161" w14:textId="77777777" w:rsidR="00802FCE" w:rsidRPr="007B5D13" w:rsidRDefault="00802FCE" w:rsidP="001263B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1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9ADF5CF" w14:textId="77777777" w:rsidR="00802FCE" w:rsidRPr="007B5D13" w:rsidRDefault="00802FCE" w:rsidP="001263B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1BC02A8" w14:textId="77777777" w:rsidR="00802FCE" w:rsidRPr="007B5D13" w:rsidRDefault="00802FCE" w:rsidP="00126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B5D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Саны / кол-во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BEB58F" w14:textId="77777777" w:rsidR="00802FCE" w:rsidRPr="007B5D13" w:rsidRDefault="00802FCE" w:rsidP="00126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14:paraId="1347F037" w14:textId="77777777" w:rsidR="00802FCE" w:rsidRPr="007B5D13" w:rsidRDefault="00802FCE" w:rsidP="00126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B5D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t xml:space="preserve">Бағасы/ </w:t>
            </w:r>
            <w:r w:rsidRPr="007B5D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Стоимость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D72979" w14:textId="77777777" w:rsidR="00802FCE" w:rsidRPr="007B5D13" w:rsidRDefault="00802FCE" w:rsidP="00126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7B5D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Бөлінген</w:t>
            </w:r>
            <w:proofErr w:type="spellEnd"/>
            <w:r w:rsidRPr="007B5D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сома/ Выделенная сумма, тенге</w:t>
            </w:r>
          </w:p>
        </w:tc>
      </w:tr>
      <w:tr w:rsidR="00D23FD0" w:rsidRPr="007B5D13" w14:paraId="64B64A9D" w14:textId="77777777" w:rsidTr="0021193C">
        <w:trPr>
          <w:trHeight w:val="31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2A7509" w14:textId="77777777" w:rsidR="00D23FD0" w:rsidRPr="007B5D13" w:rsidRDefault="00D23FD0" w:rsidP="00D23F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5D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8D095" w14:textId="53D27587" w:rsidR="00D23FD0" w:rsidRPr="001922AD" w:rsidRDefault="001A7D40" w:rsidP="00D23F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Глюкоза 10%-200 мл., раствор для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инфузий</w:t>
            </w:r>
            <w:proofErr w:type="spellEnd"/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1DC6B6C7" w14:textId="3778897A" w:rsidR="00D23FD0" w:rsidRPr="00E71226" w:rsidRDefault="001A7D40" w:rsidP="00D23FD0">
            <w:pPr>
              <w:jc w:val="center"/>
              <w:rPr>
                <w:rFonts w:ascii="Times New Roman" w:hAnsi="Times New Roman"/>
              </w:rPr>
            </w:pPr>
            <w:r w:rsidRPr="00D23FD0">
              <w:rPr>
                <w:rFonts w:ascii="Times New Roman" w:hAnsi="Times New Roman"/>
              </w:rPr>
              <w:t>Флакон/</w:t>
            </w:r>
            <w:proofErr w:type="spellStart"/>
            <w:r w:rsidRPr="00D23FD0">
              <w:rPr>
                <w:rFonts w:ascii="Times New Roman" w:hAnsi="Times New Roman"/>
              </w:rPr>
              <w:t>Құты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5EB12E" w14:textId="59FE3527" w:rsidR="00D23FD0" w:rsidRPr="0049787C" w:rsidRDefault="001A7D40" w:rsidP="00D23FD0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150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01717" w14:textId="0935F70C" w:rsidR="00D23FD0" w:rsidRPr="00E71226" w:rsidRDefault="001A7D40" w:rsidP="00D23FD0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220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429E0E" w14:textId="15F3D2A6" w:rsidR="00D23FD0" w:rsidRPr="00E71226" w:rsidRDefault="001A7D40" w:rsidP="00D23FD0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33 000</w:t>
            </w:r>
          </w:p>
        </w:tc>
      </w:tr>
      <w:tr w:rsidR="00D23FD0" w:rsidRPr="007B5D13" w14:paraId="20F5113B" w14:textId="77777777" w:rsidTr="0021193C">
        <w:trPr>
          <w:trHeight w:val="31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9C5FFEA" w14:textId="797198A6" w:rsidR="00D23FD0" w:rsidRPr="007B5D13" w:rsidRDefault="00D23FD0" w:rsidP="00D23F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793FD" w14:textId="17603B4C" w:rsidR="00D23FD0" w:rsidRPr="000F57E6" w:rsidRDefault="001A7D40" w:rsidP="00D23F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Фуросемид 1%-2,0, раствор для инъекций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63F544E6" w14:textId="2731741C" w:rsidR="00D23FD0" w:rsidRPr="00E71226" w:rsidRDefault="001A7D40" w:rsidP="00D23F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ампула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610C49" w14:textId="1CCDF18E" w:rsidR="00D23FD0" w:rsidRPr="0049787C" w:rsidRDefault="001A7D40" w:rsidP="00D23FD0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1000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13977" w14:textId="5B633297" w:rsidR="00D23FD0" w:rsidRPr="00E71226" w:rsidRDefault="001A7D40" w:rsidP="00D23FD0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8,50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A6681E" w14:textId="11933F06" w:rsidR="00D23FD0" w:rsidRPr="00E71226" w:rsidRDefault="001A7D40" w:rsidP="00D23FD0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8500</w:t>
            </w:r>
          </w:p>
        </w:tc>
      </w:tr>
      <w:tr w:rsidR="00D23FD0" w:rsidRPr="007B5D13" w14:paraId="33AE6D14" w14:textId="77777777" w:rsidTr="001263B2">
        <w:trPr>
          <w:trHeight w:val="31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C80D2B7" w14:textId="15FA1D9B" w:rsidR="00D23FD0" w:rsidRPr="007B5D13" w:rsidRDefault="00D23FD0" w:rsidP="00D23F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06CF4" w14:textId="646B8C55" w:rsidR="00D23FD0" w:rsidRPr="000F57E6" w:rsidRDefault="0066120E" w:rsidP="00D23F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Диметинден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1 мг-20 мл., капли для приема внутрь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0800A882" w14:textId="095CB661" w:rsidR="00D23FD0" w:rsidRPr="00E71226" w:rsidRDefault="00D23FD0" w:rsidP="00D23FD0">
            <w:pPr>
              <w:jc w:val="center"/>
              <w:rPr>
                <w:rFonts w:ascii="Times New Roman" w:hAnsi="Times New Roman"/>
              </w:rPr>
            </w:pPr>
            <w:r w:rsidRPr="00D23FD0">
              <w:rPr>
                <w:rFonts w:ascii="Times New Roman" w:hAnsi="Times New Roman"/>
              </w:rPr>
              <w:t>Флакон/</w:t>
            </w:r>
            <w:proofErr w:type="spellStart"/>
            <w:r w:rsidRPr="00D23FD0">
              <w:rPr>
                <w:rFonts w:ascii="Times New Roman" w:hAnsi="Times New Roman"/>
              </w:rPr>
              <w:t>Құты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4D2ADE" w14:textId="374524F3" w:rsidR="00D23FD0" w:rsidRPr="0049787C" w:rsidRDefault="002303DC" w:rsidP="00D23FD0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50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23D7F" w14:textId="7B1BC9B3" w:rsidR="00D23FD0" w:rsidRPr="00E71226" w:rsidRDefault="002C61C3" w:rsidP="00D23FD0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2700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AE097A" w14:textId="21FA01FA" w:rsidR="00D23FD0" w:rsidRPr="00E71226" w:rsidRDefault="00132C13" w:rsidP="00D23FD0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135 000</w:t>
            </w:r>
          </w:p>
        </w:tc>
      </w:tr>
      <w:tr w:rsidR="00D23FD0" w:rsidRPr="007B5D13" w14:paraId="4C95ACDB" w14:textId="77777777" w:rsidTr="001263B2">
        <w:trPr>
          <w:trHeight w:val="31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6B7DE40" w14:textId="6E96329E" w:rsidR="00D23FD0" w:rsidRDefault="00D23FD0" w:rsidP="00D23F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62DDD" w14:textId="69DB3430" w:rsidR="00D23FD0" w:rsidRPr="000F57E6" w:rsidRDefault="002303DC" w:rsidP="00D23F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Кальция хлорид 10%-10,0, раствор для инъекций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41AA77B6" w14:textId="65E96B78" w:rsidR="00D23FD0" w:rsidRPr="00E71226" w:rsidRDefault="002303DC" w:rsidP="00D23F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Ампула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BF67B2" w14:textId="3B5A3CA3" w:rsidR="00D23FD0" w:rsidRPr="0049787C" w:rsidRDefault="002303DC" w:rsidP="00D23FD0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50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9E4B1" w14:textId="086ED70A" w:rsidR="00D23FD0" w:rsidRDefault="002303DC" w:rsidP="00D23FD0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120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C729A7" w14:textId="7194724A" w:rsidR="00D23FD0" w:rsidRDefault="002303DC" w:rsidP="00D23FD0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6000</w:t>
            </w:r>
          </w:p>
        </w:tc>
      </w:tr>
      <w:tr w:rsidR="002303DC" w:rsidRPr="007B5D13" w14:paraId="5294174D" w14:textId="77777777" w:rsidTr="001263B2">
        <w:trPr>
          <w:trHeight w:val="31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5152873" w14:textId="1320CA0B" w:rsidR="002303DC" w:rsidRDefault="002303DC" w:rsidP="002303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D83EB" w14:textId="3EE4D1A5" w:rsidR="002303DC" w:rsidRPr="000F57E6" w:rsidRDefault="002303DC" w:rsidP="002303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Воздуховод направляющий детский</w:t>
            </w:r>
            <w:r w:rsidR="00C74C67">
              <w:rPr>
                <w:rFonts w:ascii="Times New Roman" w:hAnsi="Times New Roman"/>
                <w:sz w:val="24"/>
                <w:szCs w:val="24"/>
              </w:rPr>
              <w:t>, д</w:t>
            </w:r>
            <w:r w:rsidR="00C74C67" w:rsidRPr="00C74C67">
              <w:rPr>
                <w:rFonts w:ascii="Times New Roman" w:hAnsi="Times New Roman"/>
                <w:sz w:val="24"/>
                <w:szCs w:val="24"/>
              </w:rPr>
              <w:t xml:space="preserve">ля </w:t>
            </w:r>
            <w:proofErr w:type="spellStart"/>
            <w:r w:rsidR="00C74C67" w:rsidRPr="00C74C67">
              <w:rPr>
                <w:rFonts w:ascii="Times New Roman" w:hAnsi="Times New Roman"/>
                <w:sz w:val="24"/>
                <w:szCs w:val="24"/>
              </w:rPr>
              <w:t>ротоглоточной</w:t>
            </w:r>
            <w:proofErr w:type="spellEnd"/>
            <w:r w:rsidR="00C74C67" w:rsidRPr="00C74C67">
              <w:rPr>
                <w:rFonts w:ascii="Times New Roman" w:hAnsi="Times New Roman"/>
                <w:sz w:val="24"/>
                <w:szCs w:val="24"/>
              </w:rPr>
              <w:t xml:space="preserve"> интубации</w:t>
            </w:r>
            <w:r w:rsidR="00C74C6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7C7A946D" w14:textId="36EF3F4E" w:rsidR="002303DC" w:rsidRPr="00D23FD0" w:rsidRDefault="002303DC" w:rsidP="002303DC">
            <w:pPr>
              <w:jc w:val="center"/>
              <w:rPr>
                <w:rFonts w:ascii="Times New Roman" w:hAnsi="Times New Roman"/>
                <w:lang w:val="kk-KZ"/>
              </w:rPr>
            </w:pPr>
            <w:r w:rsidRPr="00D23FD0">
              <w:rPr>
                <w:rFonts w:ascii="Times New Roman" w:hAnsi="Times New Roman"/>
              </w:rPr>
              <w:t>Штука/Дана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9D136F" w14:textId="71D41413" w:rsidR="002303DC" w:rsidRPr="0049787C" w:rsidRDefault="002303DC" w:rsidP="002303DC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50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F4A49" w14:textId="2FE20AFF" w:rsidR="002303DC" w:rsidRDefault="00C74C67" w:rsidP="002303DC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400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D1BEDD" w14:textId="72C964AE" w:rsidR="002303DC" w:rsidRDefault="00C74C67" w:rsidP="002303DC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20 000</w:t>
            </w:r>
          </w:p>
        </w:tc>
      </w:tr>
      <w:tr w:rsidR="002303DC" w:rsidRPr="007B5D13" w14:paraId="0012DC33" w14:textId="77777777" w:rsidTr="001263B2">
        <w:trPr>
          <w:trHeight w:val="31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64EB7D9" w14:textId="29FD605C" w:rsidR="002303DC" w:rsidRDefault="002303DC" w:rsidP="002303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FAF42" w14:textId="06B0B4B2" w:rsidR="002303DC" w:rsidRPr="00C74C67" w:rsidRDefault="00C74C67" w:rsidP="002303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Канюля внутривенная 20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G</w:t>
            </w:r>
            <w:r>
              <w:rPr>
                <w:rFonts w:ascii="Times New Roman" w:hAnsi="Times New Roman"/>
                <w:sz w:val="24"/>
                <w:szCs w:val="24"/>
              </w:rPr>
              <w:t>, цвет розовый с катетером и клапаном для инъекций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5A23765A" w14:textId="1872F18A" w:rsidR="002303DC" w:rsidRPr="00E71226" w:rsidRDefault="002303DC" w:rsidP="002303DC">
            <w:pPr>
              <w:jc w:val="center"/>
              <w:rPr>
                <w:rFonts w:ascii="Times New Roman" w:hAnsi="Times New Roman"/>
              </w:rPr>
            </w:pPr>
            <w:r w:rsidRPr="00D23FD0">
              <w:rPr>
                <w:rFonts w:ascii="Times New Roman" w:hAnsi="Times New Roman"/>
              </w:rPr>
              <w:t>Штука/Дана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8052CF" w14:textId="376362F1" w:rsidR="002303DC" w:rsidRPr="0049787C" w:rsidRDefault="00C74C67" w:rsidP="002303DC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300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58931" w14:textId="599817A8" w:rsidR="002303DC" w:rsidRDefault="00C74C67" w:rsidP="002303DC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110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9D0D46" w14:textId="4C3EA873" w:rsidR="002303DC" w:rsidRDefault="00C74C67" w:rsidP="002303DC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33 000</w:t>
            </w:r>
          </w:p>
        </w:tc>
      </w:tr>
      <w:tr w:rsidR="002303DC" w:rsidRPr="007B5D13" w14:paraId="69ACEC98" w14:textId="77777777" w:rsidTr="001263B2">
        <w:trPr>
          <w:trHeight w:val="31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87038D0" w14:textId="78666B6E" w:rsidR="002303DC" w:rsidRDefault="002303DC" w:rsidP="002303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04B1E" w14:textId="5DCE9895" w:rsidR="002303DC" w:rsidRPr="000F57E6" w:rsidRDefault="00C74C67" w:rsidP="002303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Манжета для тонометра взрослая, размер 25-40 (окружность руки).Тканевое покрытие 100% хлопок, 2 трубки.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618EA9A5" w14:textId="1C806AAD" w:rsidR="002303DC" w:rsidRPr="00E71226" w:rsidRDefault="00C74C67" w:rsidP="002303DC">
            <w:pPr>
              <w:jc w:val="center"/>
              <w:rPr>
                <w:rFonts w:ascii="Times New Roman" w:hAnsi="Times New Roman"/>
              </w:rPr>
            </w:pPr>
            <w:r w:rsidRPr="00D23FD0">
              <w:rPr>
                <w:rFonts w:ascii="Times New Roman" w:hAnsi="Times New Roman"/>
              </w:rPr>
              <w:t>Штука/Дана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0F0093" w14:textId="7B27229A" w:rsidR="002303DC" w:rsidRPr="0049787C" w:rsidRDefault="00C74C67" w:rsidP="002303DC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50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5D4E2" w14:textId="0219D588" w:rsidR="002303DC" w:rsidRDefault="00C74C67" w:rsidP="002303DC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3 000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148E8A" w14:textId="06EBD36D" w:rsidR="002303DC" w:rsidRDefault="00C74C67" w:rsidP="002303DC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150 000</w:t>
            </w:r>
          </w:p>
        </w:tc>
      </w:tr>
      <w:tr w:rsidR="002303DC" w:rsidRPr="007B5D13" w14:paraId="05A8C5CB" w14:textId="77777777" w:rsidTr="001263B2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E202A07" w14:textId="77777777" w:rsidR="002303DC" w:rsidRPr="007B5D13" w:rsidRDefault="002303DC" w:rsidP="002303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F9502B" w14:textId="77777777" w:rsidR="002303DC" w:rsidRPr="007B5D13" w:rsidRDefault="002303DC" w:rsidP="002303D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B5D1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Итого/Барлығы</w:t>
            </w:r>
            <w:r w:rsidRPr="007B5D13"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118564C1" w14:textId="77777777" w:rsidR="002303DC" w:rsidRPr="007B5D13" w:rsidRDefault="002303DC" w:rsidP="002303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576FF81" w14:textId="77777777" w:rsidR="002303DC" w:rsidRPr="007B5D13" w:rsidRDefault="002303DC" w:rsidP="002303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0134C4F8" w14:textId="77777777" w:rsidR="002303DC" w:rsidRPr="007B5D13" w:rsidRDefault="002303DC" w:rsidP="002303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0750E0C" w14:textId="278C8DAF" w:rsidR="002303DC" w:rsidRPr="007B5D13" w:rsidRDefault="00132C13" w:rsidP="002303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t>385</w:t>
            </w:r>
            <w:r w:rsidR="00C74C6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t xml:space="preserve"> 000</w:t>
            </w:r>
          </w:p>
        </w:tc>
      </w:tr>
      <w:bookmarkEnd w:id="2"/>
    </w:tbl>
    <w:p w14:paraId="018067DC" w14:textId="77777777" w:rsidR="00802FCE" w:rsidRPr="00E6451C" w:rsidRDefault="00802FCE" w:rsidP="00802FC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  <w:lang w:val="kk-KZ"/>
        </w:rPr>
      </w:pPr>
    </w:p>
    <w:p w14:paraId="620D5CD0" w14:textId="35AE8B07" w:rsidR="00844392" w:rsidRPr="00E71226" w:rsidRDefault="00802FCE" w:rsidP="0084439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E71226">
        <w:rPr>
          <w:b/>
          <w:bCs/>
          <w:spacing w:val="2"/>
          <w:sz w:val="22"/>
          <w:szCs w:val="22"/>
          <w:lang w:val="kk-KZ"/>
        </w:rPr>
        <w:lastRenderedPageBreak/>
        <w:t>Место поставки</w:t>
      </w:r>
      <w:r w:rsidRPr="00E71226">
        <w:rPr>
          <w:b/>
          <w:bCs/>
          <w:spacing w:val="2"/>
          <w:sz w:val="22"/>
          <w:szCs w:val="22"/>
        </w:rPr>
        <w:t>:</w:t>
      </w:r>
      <w:r w:rsidRPr="00E71226">
        <w:rPr>
          <w:spacing w:val="2"/>
          <w:sz w:val="22"/>
          <w:szCs w:val="22"/>
        </w:rPr>
        <w:t xml:space="preserve"> </w:t>
      </w:r>
      <w:r w:rsidR="00844392" w:rsidRPr="00E71226">
        <w:rPr>
          <w:spacing w:val="2"/>
          <w:sz w:val="22"/>
          <w:szCs w:val="22"/>
        </w:rPr>
        <w:t xml:space="preserve">Восточно-Казахстанская область, </w:t>
      </w:r>
      <w:proofErr w:type="spellStart"/>
      <w:r w:rsidR="00844392" w:rsidRPr="00E71226">
        <w:rPr>
          <w:spacing w:val="2"/>
          <w:sz w:val="22"/>
          <w:szCs w:val="22"/>
        </w:rPr>
        <w:t>г.Усть-Каменогорск</w:t>
      </w:r>
      <w:proofErr w:type="spellEnd"/>
      <w:r w:rsidR="00844392" w:rsidRPr="00E71226">
        <w:rPr>
          <w:spacing w:val="2"/>
          <w:sz w:val="22"/>
          <w:szCs w:val="22"/>
        </w:rPr>
        <w:t xml:space="preserve">, проспект </w:t>
      </w:r>
      <w:proofErr w:type="spellStart"/>
      <w:r w:rsidR="00844392" w:rsidRPr="00E71226">
        <w:rPr>
          <w:spacing w:val="2"/>
          <w:sz w:val="22"/>
          <w:szCs w:val="22"/>
        </w:rPr>
        <w:t>Шакарима</w:t>
      </w:r>
      <w:proofErr w:type="spellEnd"/>
      <w:r w:rsidR="00844392" w:rsidRPr="00E71226">
        <w:rPr>
          <w:spacing w:val="2"/>
          <w:sz w:val="22"/>
          <w:szCs w:val="22"/>
        </w:rPr>
        <w:t>, 149/3</w:t>
      </w:r>
      <w:r w:rsidRPr="00E71226">
        <w:rPr>
          <w:sz w:val="22"/>
          <w:szCs w:val="22"/>
        </w:rPr>
        <w:t xml:space="preserve">. </w:t>
      </w:r>
    </w:p>
    <w:p w14:paraId="361D1580" w14:textId="2F4AC251" w:rsidR="00802FCE" w:rsidRPr="00E71226" w:rsidRDefault="00802FCE" w:rsidP="0084439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2"/>
          <w:szCs w:val="22"/>
        </w:rPr>
      </w:pPr>
      <w:r w:rsidRPr="00E71226">
        <w:rPr>
          <w:b/>
          <w:bCs/>
          <w:sz w:val="22"/>
          <w:szCs w:val="22"/>
        </w:rPr>
        <w:t>Сроки поставки:</w:t>
      </w:r>
      <w:r w:rsidRPr="00E71226">
        <w:rPr>
          <w:sz w:val="22"/>
          <w:szCs w:val="22"/>
        </w:rPr>
        <w:t xml:space="preserve"> 15 календарных дней с момента заявки </w:t>
      </w:r>
      <w:r w:rsidRPr="00E71226">
        <w:rPr>
          <w:sz w:val="22"/>
          <w:szCs w:val="22"/>
          <w:lang w:val="kk-KZ"/>
        </w:rPr>
        <w:t>Заказчика</w:t>
      </w:r>
      <w:r w:rsidRPr="00E71226">
        <w:rPr>
          <w:sz w:val="22"/>
          <w:szCs w:val="22"/>
        </w:rPr>
        <w:t>.</w:t>
      </w:r>
    </w:p>
    <w:p w14:paraId="44E7B418" w14:textId="77777777" w:rsidR="00844392" w:rsidRPr="00E71226" w:rsidRDefault="00802FCE" w:rsidP="00802FC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2"/>
          <w:szCs w:val="22"/>
        </w:rPr>
      </w:pPr>
      <w:r w:rsidRPr="00E71226">
        <w:rPr>
          <w:b/>
          <w:bCs/>
          <w:spacing w:val="2"/>
          <w:sz w:val="22"/>
          <w:szCs w:val="22"/>
          <w:lang w:val="kk-KZ"/>
        </w:rPr>
        <w:t>Условия поставки</w:t>
      </w:r>
      <w:r w:rsidRPr="00E71226">
        <w:rPr>
          <w:b/>
          <w:bCs/>
          <w:spacing w:val="2"/>
          <w:sz w:val="22"/>
          <w:szCs w:val="22"/>
        </w:rPr>
        <w:t>:</w:t>
      </w:r>
      <w:r w:rsidRPr="00E71226">
        <w:rPr>
          <w:spacing w:val="2"/>
          <w:sz w:val="22"/>
          <w:szCs w:val="22"/>
        </w:rPr>
        <w:t xml:space="preserve"> </w:t>
      </w:r>
      <w:r w:rsidRPr="00E71226">
        <w:rPr>
          <w:spacing w:val="2"/>
          <w:sz w:val="22"/>
          <w:szCs w:val="22"/>
          <w:lang w:val="en-US"/>
        </w:rPr>
        <w:t>DDP</w:t>
      </w:r>
      <w:r w:rsidRPr="00E71226">
        <w:rPr>
          <w:spacing w:val="2"/>
          <w:sz w:val="22"/>
          <w:szCs w:val="22"/>
        </w:rPr>
        <w:t xml:space="preserve">. </w:t>
      </w:r>
    </w:p>
    <w:p w14:paraId="550185BC" w14:textId="39EEE5B4" w:rsidR="00802FCE" w:rsidRPr="00E71226" w:rsidRDefault="00802FCE" w:rsidP="00802FC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2"/>
          <w:szCs w:val="22"/>
        </w:rPr>
      </w:pPr>
      <w:r w:rsidRPr="00E71226">
        <w:rPr>
          <w:b/>
          <w:bCs/>
          <w:spacing w:val="2"/>
          <w:sz w:val="22"/>
          <w:szCs w:val="22"/>
          <w:lang w:val="kk-KZ"/>
        </w:rPr>
        <w:t>Место представления (приема) документов</w:t>
      </w:r>
      <w:r w:rsidRPr="00E71226">
        <w:rPr>
          <w:b/>
          <w:bCs/>
          <w:spacing w:val="2"/>
          <w:sz w:val="22"/>
          <w:szCs w:val="22"/>
        </w:rPr>
        <w:t>:</w:t>
      </w:r>
      <w:r w:rsidRPr="00E71226">
        <w:rPr>
          <w:spacing w:val="2"/>
          <w:sz w:val="22"/>
          <w:szCs w:val="22"/>
        </w:rPr>
        <w:t xml:space="preserve"> </w:t>
      </w:r>
      <w:r w:rsidRPr="00E71226">
        <w:rPr>
          <w:bCs/>
          <w:sz w:val="22"/>
          <w:szCs w:val="22"/>
        </w:rPr>
        <w:t>КГП на ПХВ "Восточно-Казахстанская областная Станция скорой медицинской помощи"</w:t>
      </w:r>
      <w:r w:rsidRPr="00E71226">
        <w:rPr>
          <w:sz w:val="22"/>
          <w:szCs w:val="22"/>
        </w:rPr>
        <w:t xml:space="preserve">, адрес: ВКО, </w:t>
      </w:r>
      <w:proofErr w:type="spellStart"/>
      <w:r w:rsidRPr="00E71226">
        <w:rPr>
          <w:sz w:val="22"/>
          <w:szCs w:val="22"/>
        </w:rPr>
        <w:t>г.Усть-Каменогорск</w:t>
      </w:r>
      <w:proofErr w:type="spellEnd"/>
      <w:r w:rsidRPr="00E71226">
        <w:rPr>
          <w:sz w:val="22"/>
          <w:szCs w:val="22"/>
        </w:rPr>
        <w:t xml:space="preserve">, проспект </w:t>
      </w:r>
      <w:proofErr w:type="spellStart"/>
      <w:r w:rsidRPr="00E71226">
        <w:rPr>
          <w:sz w:val="22"/>
          <w:szCs w:val="22"/>
        </w:rPr>
        <w:t>Шакарима</w:t>
      </w:r>
      <w:proofErr w:type="spellEnd"/>
      <w:r w:rsidRPr="00E71226">
        <w:rPr>
          <w:sz w:val="22"/>
          <w:szCs w:val="22"/>
        </w:rPr>
        <w:t xml:space="preserve"> 149/3, 3-й этаж, каб</w:t>
      </w:r>
      <w:r w:rsidR="00232C9D" w:rsidRPr="00E71226">
        <w:rPr>
          <w:sz w:val="22"/>
          <w:szCs w:val="22"/>
        </w:rPr>
        <w:t xml:space="preserve">инет </w:t>
      </w:r>
      <w:r w:rsidRPr="00E71226">
        <w:rPr>
          <w:sz w:val="22"/>
          <w:szCs w:val="22"/>
        </w:rPr>
        <w:t>№7.</w:t>
      </w:r>
    </w:p>
    <w:p w14:paraId="7E2D546A" w14:textId="559BE1C5" w:rsidR="00844392" w:rsidRPr="00E71226" w:rsidRDefault="00916EBA" w:rsidP="0084439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2"/>
          <w:szCs w:val="22"/>
        </w:rPr>
      </w:pPr>
      <w:r w:rsidRPr="00E71226">
        <w:rPr>
          <w:b/>
          <w:bCs/>
          <w:spacing w:val="2"/>
          <w:sz w:val="22"/>
          <w:szCs w:val="22"/>
          <w:lang w:val="kk-KZ"/>
        </w:rPr>
        <w:t xml:space="preserve">Срок окончания приема </w:t>
      </w:r>
      <w:r w:rsidR="00802FCE" w:rsidRPr="00E71226">
        <w:rPr>
          <w:b/>
          <w:bCs/>
          <w:spacing w:val="2"/>
          <w:sz w:val="22"/>
          <w:szCs w:val="22"/>
          <w:lang w:val="kk-KZ"/>
        </w:rPr>
        <w:t>ценовых предложений</w:t>
      </w:r>
      <w:r w:rsidR="00802FCE" w:rsidRPr="00E71226">
        <w:rPr>
          <w:b/>
          <w:bCs/>
          <w:spacing w:val="2"/>
          <w:sz w:val="22"/>
          <w:szCs w:val="22"/>
        </w:rPr>
        <w:t>:</w:t>
      </w:r>
      <w:r w:rsidRPr="00E71226">
        <w:rPr>
          <w:spacing w:val="2"/>
          <w:sz w:val="22"/>
          <w:szCs w:val="22"/>
        </w:rPr>
        <w:t xml:space="preserve"> </w:t>
      </w:r>
      <w:r w:rsidR="00C74C67">
        <w:rPr>
          <w:spacing w:val="2"/>
          <w:sz w:val="22"/>
          <w:szCs w:val="22"/>
          <w:lang w:val="kk-KZ"/>
        </w:rPr>
        <w:t>27</w:t>
      </w:r>
      <w:r w:rsidR="00802FCE" w:rsidRPr="00E71226">
        <w:rPr>
          <w:spacing w:val="2"/>
          <w:sz w:val="22"/>
          <w:szCs w:val="22"/>
        </w:rPr>
        <w:t xml:space="preserve"> </w:t>
      </w:r>
      <w:r w:rsidR="00C74C67">
        <w:rPr>
          <w:spacing w:val="2"/>
          <w:sz w:val="22"/>
          <w:szCs w:val="22"/>
          <w:lang w:val="kk-KZ"/>
        </w:rPr>
        <w:t>августа</w:t>
      </w:r>
      <w:r w:rsidR="00235125" w:rsidRPr="00E71226">
        <w:rPr>
          <w:spacing w:val="2"/>
          <w:sz w:val="22"/>
          <w:szCs w:val="22"/>
        </w:rPr>
        <w:t xml:space="preserve"> 2024</w:t>
      </w:r>
      <w:r w:rsidR="00802FCE" w:rsidRPr="00E71226">
        <w:rPr>
          <w:spacing w:val="2"/>
          <w:sz w:val="22"/>
          <w:szCs w:val="22"/>
        </w:rPr>
        <w:t xml:space="preserve"> года</w:t>
      </w:r>
      <w:r w:rsidRPr="00E71226">
        <w:rPr>
          <w:spacing w:val="2"/>
          <w:sz w:val="22"/>
          <w:szCs w:val="22"/>
        </w:rPr>
        <w:t>, 14 час. 00 мин.</w:t>
      </w:r>
    </w:p>
    <w:p w14:paraId="2A61D2D1" w14:textId="2202691C" w:rsidR="00802FCE" w:rsidRPr="00E71226" w:rsidRDefault="00802FCE" w:rsidP="0084439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2"/>
          <w:szCs w:val="22"/>
        </w:rPr>
      </w:pPr>
      <w:r w:rsidRPr="00E71226">
        <w:rPr>
          <w:b/>
          <w:bCs/>
          <w:spacing w:val="2"/>
          <w:sz w:val="22"/>
          <w:szCs w:val="22"/>
          <w:lang w:val="kk-KZ"/>
        </w:rPr>
        <w:t>Дата, время и место вскрытия конвертов с ценовыми предложениями</w:t>
      </w:r>
      <w:r w:rsidRPr="00E71226">
        <w:rPr>
          <w:b/>
          <w:bCs/>
          <w:spacing w:val="2"/>
          <w:sz w:val="22"/>
          <w:szCs w:val="22"/>
        </w:rPr>
        <w:t>:</w:t>
      </w:r>
      <w:r w:rsidRPr="00E71226">
        <w:rPr>
          <w:spacing w:val="2"/>
          <w:sz w:val="22"/>
          <w:szCs w:val="22"/>
        </w:rPr>
        <w:t xml:space="preserve"> </w:t>
      </w:r>
      <w:r w:rsidR="00C74C67">
        <w:rPr>
          <w:spacing w:val="2"/>
          <w:sz w:val="22"/>
          <w:szCs w:val="22"/>
          <w:lang w:val="kk-KZ"/>
        </w:rPr>
        <w:t>27</w:t>
      </w:r>
      <w:r w:rsidR="00916EBA" w:rsidRPr="00E71226">
        <w:rPr>
          <w:spacing w:val="2"/>
          <w:sz w:val="22"/>
          <w:szCs w:val="22"/>
        </w:rPr>
        <w:t xml:space="preserve"> </w:t>
      </w:r>
      <w:r w:rsidR="00C74C67">
        <w:rPr>
          <w:spacing w:val="2"/>
          <w:sz w:val="22"/>
          <w:szCs w:val="22"/>
          <w:lang w:val="kk-KZ"/>
        </w:rPr>
        <w:t>августа</w:t>
      </w:r>
      <w:r w:rsidR="00916EBA" w:rsidRPr="00E71226">
        <w:rPr>
          <w:spacing w:val="2"/>
          <w:sz w:val="22"/>
          <w:szCs w:val="22"/>
        </w:rPr>
        <w:t xml:space="preserve"> 2024 года</w:t>
      </w:r>
      <w:r w:rsidR="00916EBA" w:rsidRPr="00E71226">
        <w:rPr>
          <w:spacing w:val="2"/>
          <w:sz w:val="22"/>
          <w:szCs w:val="22"/>
          <w:lang w:val="kk-KZ"/>
        </w:rPr>
        <w:t xml:space="preserve"> </w:t>
      </w:r>
      <w:r w:rsidRPr="00E71226">
        <w:rPr>
          <w:spacing w:val="2"/>
          <w:sz w:val="22"/>
          <w:szCs w:val="22"/>
        </w:rPr>
        <w:t xml:space="preserve">в </w:t>
      </w:r>
      <w:r w:rsidR="00A7638A" w:rsidRPr="00E71226">
        <w:rPr>
          <w:spacing w:val="2"/>
          <w:sz w:val="22"/>
          <w:szCs w:val="22"/>
          <w:lang w:val="kk-KZ"/>
        </w:rPr>
        <w:t xml:space="preserve">14 </w:t>
      </w:r>
      <w:r w:rsidRPr="00E71226">
        <w:rPr>
          <w:spacing w:val="2"/>
          <w:sz w:val="22"/>
          <w:szCs w:val="22"/>
          <w:lang w:val="kk-KZ"/>
        </w:rPr>
        <w:t>час. 30 мин, по адресу</w:t>
      </w:r>
      <w:r w:rsidRPr="00E71226">
        <w:rPr>
          <w:spacing w:val="2"/>
          <w:sz w:val="22"/>
          <w:szCs w:val="22"/>
        </w:rPr>
        <w:t>:</w:t>
      </w:r>
      <w:r w:rsidRPr="00E71226">
        <w:rPr>
          <w:sz w:val="22"/>
          <w:szCs w:val="22"/>
        </w:rPr>
        <w:t xml:space="preserve"> </w:t>
      </w:r>
      <w:r w:rsidR="007B5D13" w:rsidRPr="00E71226">
        <w:rPr>
          <w:sz w:val="22"/>
          <w:szCs w:val="22"/>
        </w:rPr>
        <w:t>Восточно-Казахстанская область</w:t>
      </w:r>
      <w:r w:rsidRPr="00E71226">
        <w:rPr>
          <w:sz w:val="22"/>
          <w:szCs w:val="22"/>
        </w:rPr>
        <w:t xml:space="preserve">, </w:t>
      </w:r>
      <w:proofErr w:type="spellStart"/>
      <w:r w:rsidRPr="00E71226">
        <w:rPr>
          <w:sz w:val="22"/>
          <w:szCs w:val="22"/>
        </w:rPr>
        <w:t>г.Усть-Каменогорск</w:t>
      </w:r>
      <w:proofErr w:type="spellEnd"/>
      <w:r w:rsidRPr="00E71226">
        <w:rPr>
          <w:sz w:val="22"/>
          <w:szCs w:val="22"/>
        </w:rPr>
        <w:t xml:space="preserve">, проспект </w:t>
      </w:r>
      <w:proofErr w:type="spellStart"/>
      <w:r w:rsidRPr="00E71226">
        <w:rPr>
          <w:sz w:val="22"/>
          <w:szCs w:val="22"/>
        </w:rPr>
        <w:t>Шакарима</w:t>
      </w:r>
      <w:proofErr w:type="spellEnd"/>
      <w:r w:rsidRPr="00E71226">
        <w:rPr>
          <w:sz w:val="22"/>
          <w:szCs w:val="22"/>
        </w:rPr>
        <w:t>., 149/3, 3-й этаж, каб</w:t>
      </w:r>
      <w:r w:rsidR="007B5D13" w:rsidRPr="00E71226">
        <w:rPr>
          <w:sz w:val="22"/>
          <w:szCs w:val="22"/>
        </w:rPr>
        <w:t xml:space="preserve">инет </w:t>
      </w:r>
      <w:r w:rsidRPr="00E71226">
        <w:rPr>
          <w:sz w:val="22"/>
          <w:szCs w:val="22"/>
        </w:rPr>
        <w:t>№7</w:t>
      </w:r>
      <w:r w:rsidR="007B5D13" w:rsidRPr="00E71226">
        <w:rPr>
          <w:sz w:val="22"/>
          <w:szCs w:val="22"/>
        </w:rPr>
        <w:t>.</w:t>
      </w:r>
    </w:p>
    <w:p w14:paraId="3302CDCF" w14:textId="77777777" w:rsidR="00802FCE" w:rsidRPr="00E71226" w:rsidRDefault="00802FCE" w:rsidP="00F20D13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2"/>
          <w:szCs w:val="22"/>
        </w:rPr>
      </w:pPr>
    </w:p>
    <w:sectPr w:rsidR="00802FCE" w:rsidRPr="00E71226" w:rsidSect="00E7122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KZ Times New Roman"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B2744E"/>
    <w:multiLevelType w:val="multilevel"/>
    <w:tmpl w:val="58A41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99A"/>
    <w:rsid w:val="00001239"/>
    <w:rsid w:val="000019A6"/>
    <w:rsid w:val="00007D66"/>
    <w:rsid w:val="0002053E"/>
    <w:rsid w:val="00020F5F"/>
    <w:rsid w:val="00037F81"/>
    <w:rsid w:val="00041A1D"/>
    <w:rsid w:val="000470EA"/>
    <w:rsid w:val="0005351E"/>
    <w:rsid w:val="00064B92"/>
    <w:rsid w:val="00066090"/>
    <w:rsid w:val="00071541"/>
    <w:rsid w:val="000817BF"/>
    <w:rsid w:val="000927F3"/>
    <w:rsid w:val="0009515B"/>
    <w:rsid w:val="000A0E70"/>
    <w:rsid w:val="000B6069"/>
    <w:rsid w:val="000B78F6"/>
    <w:rsid w:val="000C10C0"/>
    <w:rsid w:val="000C1799"/>
    <w:rsid w:val="000D3DE5"/>
    <w:rsid w:val="000D5DEC"/>
    <w:rsid w:val="000D6D47"/>
    <w:rsid w:val="000F1947"/>
    <w:rsid w:val="000F57E6"/>
    <w:rsid w:val="000F7AFD"/>
    <w:rsid w:val="00100409"/>
    <w:rsid w:val="00102B87"/>
    <w:rsid w:val="00104C7F"/>
    <w:rsid w:val="00111B50"/>
    <w:rsid w:val="00112031"/>
    <w:rsid w:val="00115FD9"/>
    <w:rsid w:val="00132C13"/>
    <w:rsid w:val="00134387"/>
    <w:rsid w:val="0014107F"/>
    <w:rsid w:val="001412AA"/>
    <w:rsid w:val="001418F9"/>
    <w:rsid w:val="0015002E"/>
    <w:rsid w:val="00151D6C"/>
    <w:rsid w:val="00153288"/>
    <w:rsid w:val="001616F6"/>
    <w:rsid w:val="001644AA"/>
    <w:rsid w:val="001646B3"/>
    <w:rsid w:val="00164BC0"/>
    <w:rsid w:val="001664B7"/>
    <w:rsid w:val="0017000E"/>
    <w:rsid w:val="001709AC"/>
    <w:rsid w:val="001800CC"/>
    <w:rsid w:val="00190078"/>
    <w:rsid w:val="001903C0"/>
    <w:rsid w:val="001922AD"/>
    <w:rsid w:val="0019331F"/>
    <w:rsid w:val="00196AE8"/>
    <w:rsid w:val="001A7D40"/>
    <w:rsid w:val="001B14E0"/>
    <w:rsid w:val="001B6736"/>
    <w:rsid w:val="001B6B76"/>
    <w:rsid w:val="001C4809"/>
    <w:rsid w:val="001C7FAF"/>
    <w:rsid w:val="001D38BA"/>
    <w:rsid w:val="001D62EB"/>
    <w:rsid w:val="001F2CA0"/>
    <w:rsid w:val="001F2FCA"/>
    <w:rsid w:val="001F3FCB"/>
    <w:rsid w:val="002069B3"/>
    <w:rsid w:val="00207BEA"/>
    <w:rsid w:val="0021193C"/>
    <w:rsid w:val="00211D0A"/>
    <w:rsid w:val="00211E7B"/>
    <w:rsid w:val="00226ECB"/>
    <w:rsid w:val="002303DC"/>
    <w:rsid w:val="00232C9D"/>
    <w:rsid w:val="002350BF"/>
    <w:rsid w:val="00235125"/>
    <w:rsid w:val="0024146B"/>
    <w:rsid w:val="00242D1B"/>
    <w:rsid w:val="00243AF4"/>
    <w:rsid w:val="00253C02"/>
    <w:rsid w:val="002556B4"/>
    <w:rsid w:val="00255828"/>
    <w:rsid w:val="00257521"/>
    <w:rsid w:val="00257A2A"/>
    <w:rsid w:val="002630AF"/>
    <w:rsid w:val="0026319C"/>
    <w:rsid w:val="00264D5E"/>
    <w:rsid w:val="0026638F"/>
    <w:rsid w:val="002677A9"/>
    <w:rsid w:val="00276B4E"/>
    <w:rsid w:val="002819A3"/>
    <w:rsid w:val="00282355"/>
    <w:rsid w:val="00284AD4"/>
    <w:rsid w:val="00290A9B"/>
    <w:rsid w:val="00295F1F"/>
    <w:rsid w:val="002A2CD3"/>
    <w:rsid w:val="002B0289"/>
    <w:rsid w:val="002C328B"/>
    <w:rsid w:val="002C4179"/>
    <w:rsid w:val="002C4C00"/>
    <w:rsid w:val="002C4DC4"/>
    <w:rsid w:val="002C61C3"/>
    <w:rsid w:val="002D14A2"/>
    <w:rsid w:val="002E0FB9"/>
    <w:rsid w:val="002E599A"/>
    <w:rsid w:val="002F3007"/>
    <w:rsid w:val="002F7225"/>
    <w:rsid w:val="002F7C25"/>
    <w:rsid w:val="00301143"/>
    <w:rsid w:val="0030221A"/>
    <w:rsid w:val="00303B5A"/>
    <w:rsid w:val="0031251C"/>
    <w:rsid w:val="003139CD"/>
    <w:rsid w:val="003163E0"/>
    <w:rsid w:val="00317162"/>
    <w:rsid w:val="003207B6"/>
    <w:rsid w:val="00321FE1"/>
    <w:rsid w:val="00326EE3"/>
    <w:rsid w:val="00337F13"/>
    <w:rsid w:val="00346E43"/>
    <w:rsid w:val="00351CF8"/>
    <w:rsid w:val="003672D6"/>
    <w:rsid w:val="0037458B"/>
    <w:rsid w:val="00384515"/>
    <w:rsid w:val="00384F91"/>
    <w:rsid w:val="00387AB8"/>
    <w:rsid w:val="00393705"/>
    <w:rsid w:val="00394BFD"/>
    <w:rsid w:val="003956B0"/>
    <w:rsid w:val="003A2B63"/>
    <w:rsid w:val="003A6943"/>
    <w:rsid w:val="003C10AE"/>
    <w:rsid w:val="003C65DC"/>
    <w:rsid w:val="003C7F8F"/>
    <w:rsid w:val="003D6CD4"/>
    <w:rsid w:val="003E0C2B"/>
    <w:rsid w:val="003E4F75"/>
    <w:rsid w:val="0040017A"/>
    <w:rsid w:val="0040030C"/>
    <w:rsid w:val="004051A8"/>
    <w:rsid w:val="0042174A"/>
    <w:rsid w:val="004239F1"/>
    <w:rsid w:val="00433737"/>
    <w:rsid w:val="004457C8"/>
    <w:rsid w:val="00477CCA"/>
    <w:rsid w:val="0049787C"/>
    <w:rsid w:val="004A5FAF"/>
    <w:rsid w:val="004B43A2"/>
    <w:rsid w:val="004B45F6"/>
    <w:rsid w:val="004C218A"/>
    <w:rsid w:val="004D4B7E"/>
    <w:rsid w:val="004E0B98"/>
    <w:rsid w:val="004E1CCF"/>
    <w:rsid w:val="00502D30"/>
    <w:rsid w:val="00511818"/>
    <w:rsid w:val="005166BA"/>
    <w:rsid w:val="00516F11"/>
    <w:rsid w:val="005261CC"/>
    <w:rsid w:val="00530E8E"/>
    <w:rsid w:val="0053376B"/>
    <w:rsid w:val="00541727"/>
    <w:rsid w:val="00541912"/>
    <w:rsid w:val="005427C9"/>
    <w:rsid w:val="00547603"/>
    <w:rsid w:val="00550834"/>
    <w:rsid w:val="005536CD"/>
    <w:rsid w:val="00562ECF"/>
    <w:rsid w:val="0057229E"/>
    <w:rsid w:val="00577438"/>
    <w:rsid w:val="00580434"/>
    <w:rsid w:val="005832A7"/>
    <w:rsid w:val="00584032"/>
    <w:rsid w:val="005842EE"/>
    <w:rsid w:val="005B69C6"/>
    <w:rsid w:val="005E400B"/>
    <w:rsid w:val="005F04AC"/>
    <w:rsid w:val="005F7251"/>
    <w:rsid w:val="005F798A"/>
    <w:rsid w:val="00600C41"/>
    <w:rsid w:val="00602210"/>
    <w:rsid w:val="00604203"/>
    <w:rsid w:val="00606861"/>
    <w:rsid w:val="00613D59"/>
    <w:rsid w:val="00621D96"/>
    <w:rsid w:val="00627165"/>
    <w:rsid w:val="006303C2"/>
    <w:rsid w:val="006309EC"/>
    <w:rsid w:val="00630D47"/>
    <w:rsid w:val="0063169F"/>
    <w:rsid w:val="00640628"/>
    <w:rsid w:val="00643E25"/>
    <w:rsid w:val="00644EA0"/>
    <w:rsid w:val="00644FA5"/>
    <w:rsid w:val="0064675E"/>
    <w:rsid w:val="00646763"/>
    <w:rsid w:val="006521C4"/>
    <w:rsid w:val="00656B48"/>
    <w:rsid w:val="0066120E"/>
    <w:rsid w:val="0067414B"/>
    <w:rsid w:val="00683CA6"/>
    <w:rsid w:val="006857C0"/>
    <w:rsid w:val="00686345"/>
    <w:rsid w:val="00686F31"/>
    <w:rsid w:val="00691977"/>
    <w:rsid w:val="00695A2A"/>
    <w:rsid w:val="006C3D0F"/>
    <w:rsid w:val="006D1229"/>
    <w:rsid w:val="006D1DEF"/>
    <w:rsid w:val="006D48C5"/>
    <w:rsid w:val="006D68FB"/>
    <w:rsid w:val="006E6C7C"/>
    <w:rsid w:val="0070227E"/>
    <w:rsid w:val="00726894"/>
    <w:rsid w:val="00727332"/>
    <w:rsid w:val="00750F22"/>
    <w:rsid w:val="00751D05"/>
    <w:rsid w:val="00752F89"/>
    <w:rsid w:val="00756A88"/>
    <w:rsid w:val="007605EC"/>
    <w:rsid w:val="00774887"/>
    <w:rsid w:val="007764B1"/>
    <w:rsid w:val="00781426"/>
    <w:rsid w:val="00781D46"/>
    <w:rsid w:val="00794A63"/>
    <w:rsid w:val="007B5D13"/>
    <w:rsid w:val="007C73FE"/>
    <w:rsid w:val="007D7145"/>
    <w:rsid w:val="007D7FAC"/>
    <w:rsid w:val="007E1594"/>
    <w:rsid w:val="007E19B1"/>
    <w:rsid w:val="007F2023"/>
    <w:rsid w:val="007F737C"/>
    <w:rsid w:val="007F7FEE"/>
    <w:rsid w:val="00802FCE"/>
    <w:rsid w:val="00804A8E"/>
    <w:rsid w:val="0082179B"/>
    <w:rsid w:val="008264D7"/>
    <w:rsid w:val="008312AA"/>
    <w:rsid w:val="00833EC9"/>
    <w:rsid w:val="00835114"/>
    <w:rsid w:val="00835687"/>
    <w:rsid w:val="0083696E"/>
    <w:rsid w:val="00844392"/>
    <w:rsid w:val="00857015"/>
    <w:rsid w:val="00865E4A"/>
    <w:rsid w:val="0087612F"/>
    <w:rsid w:val="008831CC"/>
    <w:rsid w:val="00887BE7"/>
    <w:rsid w:val="00891686"/>
    <w:rsid w:val="00893FEB"/>
    <w:rsid w:val="008945E0"/>
    <w:rsid w:val="00896F15"/>
    <w:rsid w:val="008A5717"/>
    <w:rsid w:val="008C3BE0"/>
    <w:rsid w:val="008C4DB3"/>
    <w:rsid w:val="008C6208"/>
    <w:rsid w:val="008D7405"/>
    <w:rsid w:val="008E1AEE"/>
    <w:rsid w:val="008E6E4E"/>
    <w:rsid w:val="008F59B0"/>
    <w:rsid w:val="00906492"/>
    <w:rsid w:val="00911A4A"/>
    <w:rsid w:val="00916EBA"/>
    <w:rsid w:val="009206FA"/>
    <w:rsid w:val="00923854"/>
    <w:rsid w:val="009248E0"/>
    <w:rsid w:val="00924B14"/>
    <w:rsid w:val="00925CE9"/>
    <w:rsid w:val="00927A37"/>
    <w:rsid w:val="00933AE8"/>
    <w:rsid w:val="00934B9D"/>
    <w:rsid w:val="009431F9"/>
    <w:rsid w:val="009441CD"/>
    <w:rsid w:val="00944FE7"/>
    <w:rsid w:val="00950471"/>
    <w:rsid w:val="0096675D"/>
    <w:rsid w:val="00967870"/>
    <w:rsid w:val="00971FC6"/>
    <w:rsid w:val="00972BF0"/>
    <w:rsid w:val="0097496C"/>
    <w:rsid w:val="00984963"/>
    <w:rsid w:val="00984E67"/>
    <w:rsid w:val="0098611B"/>
    <w:rsid w:val="009921A2"/>
    <w:rsid w:val="009938CF"/>
    <w:rsid w:val="009A27D8"/>
    <w:rsid w:val="009C38C1"/>
    <w:rsid w:val="009C6D72"/>
    <w:rsid w:val="009E03BE"/>
    <w:rsid w:val="009E3C5E"/>
    <w:rsid w:val="009E586F"/>
    <w:rsid w:val="009E708E"/>
    <w:rsid w:val="009F0192"/>
    <w:rsid w:val="009F5B4F"/>
    <w:rsid w:val="009F6308"/>
    <w:rsid w:val="009F709E"/>
    <w:rsid w:val="00A009D3"/>
    <w:rsid w:val="00A12397"/>
    <w:rsid w:val="00A17321"/>
    <w:rsid w:val="00A1783C"/>
    <w:rsid w:val="00A20E6D"/>
    <w:rsid w:val="00A26E8C"/>
    <w:rsid w:val="00A4065F"/>
    <w:rsid w:val="00A50F35"/>
    <w:rsid w:val="00A5229B"/>
    <w:rsid w:val="00A563AB"/>
    <w:rsid w:val="00A57759"/>
    <w:rsid w:val="00A6378D"/>
    <w:rsid w:val="00A64AB3"/>
    <w:rsid w:val="00A7134F"/>
    <w:rsid w:val="00A75DEA"/>
    <w:rsid w:val="00A7638A"/>
    <w:rsid w:val="00A77F5F"/>
    <w:rsid w:val="00A83CF6"/>
    <w:rsid w:val="00A9351E"/>
    <w:rsid w:val="00AA02DB"/>
    <w:rsid w:val="00AA4FFE"/>
    <w:rsid w:val="00AB1BFE"/>
    <w:rsid w:val="00AB793E"/>
    <w:rsid w:val="00AC272E"/>
    <w:rsid w:val="00AC2CAF"/>
    <w:rsid w:val="00AC4FE9"/>
    <w:rsid w:val="00AD49A4"/>
    <w:rsid w:val="00AD4F68"/>
    <w:rsid w:val="00AE1644"/>
    <w:rsid w:val="00AE3BAF"/>
    <w:rsid w:val="00AF14AB"/>
    <w:rsid w:val="00AF2F4A"/>
    <w:rsid w:val="00AF36B7"/>
    <w:rsid w:val="00AF50AD"/>
    <w:rsid w:val="00AF58B5"/>
    <w:rsid w:val="00AF6B22"/>
    <w:rsid w:val="00B00DC4"/>
    <w:rsid w:val="00B1568C"/>
    <w:rsid w:val="00B2684A"/>
    <w:rsid w:val="00B32BE2"/>
    <w:rsid w:val="00B358D8"/>
    <w:rsid w:val="00B41D81"/>
    <w:rsid w:val="00B44035"/>
    <w:rsid w:val="00B52637"/>
    <w:rsid w:val="00B53F6F"/>
    <w:rsid w:val="00B57D13"/>
    <w:rsid w:val="00B66468"/>
    <w:rsid w:val="00B75656"/>
    <w:rsid w:val="00B8253A"/>
    <w:rsid w:val="00BA295E"/>
    <w:rsid w:val="00BB577F"/>
    <w:rsid w:val="00BB58B8"/>
    <w:rsid w:val="00BD3C99"/>
    <w:rsid w:val="00BD7AD2"/>
    <w:rsid w:val="00BF0D59"/>
    <w:rsid w:val="00BF4604"/>
    <w:rsid w:val="00C063AA"/>
    <w:rsid w:val="00C12045"/>
    <w:rsid w:val="00C16C97"/>
    <w:rsid w:val="00C1700E"/>
    <w:rsid w:val="00C24474"/>
    <w:rsid w:val="00C25AC2"/>
    <w:rsid w:val="00C26469"/>
    <w:rsid w:val="00C3507E"/>
    <w:rsid w:val="00C419A7"/>
    <w:rsid w:val="00C469C9"/>
    <w:rsid w:val="00C617B0"/>
    <w:rsid w:val="00C6388E"/>
    <w:rsid w:val="00C73C42"/>
    <w:rsid w:val="00C74C67"/>
    <w:rsid w:val="00C774A4"/>
    <w:rsid w:val="00C977C0"/>
    <w:rsid w:val="00CA1120"/>
    <w:rsid w:val="00CA4CAA"/>
    <w:rsid w:val="00CB2338"/>
    <w:rsid w:val="00CB5CB3"/>
    <w:rsid w:val="00CD1311"/>
    <w:rsid w:val="00CD21CB"/>
    <w:rsid w:val="00CF0AA9"/>
    <w:rsid w:val="00CF35C5"/>
    <w:rsid w:val="00CF7EF9"/>
    <w:rsid w:val="00D01B8C"/>
    <w:rsid w:val="00D07D65"/>
    <w:rsid w:val="00D10449"/>
    <w:rsid w:val="00D13DED"/>
    <w:rsid w:val="00D1513C"/>
    <w:rsid w:val="00D17AD5"/>
    <w:rsid w:val="00D17BD5"/>
    <w:rsid w:val="00D22EA8"/>
    <w:rsid w:val="00D23FD0"/>
    <w:rsid w:val="00D24335"/>
    <w:rsid w:val="00D27DA4"/>
    <w:rsid w:val="00D3184A"/>
    <w:rsid w:val="00D32187"/>
    <w:rsid w:val="00D33CF1"/>
    <w:rsid w:val="00D408DC"/>
    <w:rsid w:val="00D45712"/>
    <w:rsid w:val="00D471EF"/>
    <w:rsid w:val="00D66198"/>
    <w:rsid w:val="00D66B23"/>
    <w:rsid w:val="00D70D91"/>
    <w:rsid w:val="00D7427E"/>
    <w:rsid w:val="00D8099D"/>
    <w:rsid w:val="00D857C9"/>
    <w:rsid w:val="00D87C0B"/>
    <w:rsid w:val="00D95D5B"/>
    <w:rsid w:val="00D96A40"/>
    <w:rsid w:val="00D96B1C"/>
    <w:rsid w:val="00DA01E9"/>
    <w:rsid w:val="00DB0FB5"/>
    <w:rsid w:val="00DB4064"/>
    <w:rsid w:val="00DB5DF1"/>
    <w:rsid w:val="00DB699F"/>
    <w:rsid w:val="00DD20E7"/>
    <w:rsid w:val="00DD5DC1"/>
    <w:rsid w:val="00DF090D"/>
    <w:rsid w:val="00DF15FC"/>
    <w:rsid w:val="00DF3F25"/>
    <w:rsid w:val="00E00047"/>
    <w:rsid w:val="00E01AB5"/>
    <w:rsid w:val="00E02724"/>
    <w:rsid w:val="00E10D1C"/>
    <w:rsid w:val="00E14297"/>
    <w:rsid w:val="00E17485"/>
    <w:rsid w:val="00E273C8"/>
    <w:rsid w:val="00E35151"/>
    <w:rsid w:val="00E44798"/>
    <w:rsid w:val="00E462F6"/>
    <w:rsid w:val="00E51EDA"/>
    <w:rsid w:val="00E531FC"/>
    <w:rsid w:val="00E54E5F"/>
    <w:rsid w:val="00E6451C"/>
    <w:rsid w:val="00E670B8"/>
    <w:rsid w:val="00E70409"/>
    <w:rsid w:val="00E71226"/>
    <w:rsid w:val="00E72A38"/>
    <w:rsid w:val="00E7661B"/>
    <w:rsid w:val="00E82BB7"/>
    <w:rsid w:val="00E8499D"/>
    <w:rsid w:val="00E85B3C"/>
    <w:rsid w:val="00E87D76"/>
    <w:rsid w:val="00E905CE"/>
    <w:rsid w:val="00E92793"/>
    <w:rsid w:val="00EB4AC9"/>
    <w:rsid w:val="00EB52A8"/>
    <w:rsid w:val="00EC2809"/>
    <w:rsid w:val="00EE46EF"/>
    <w:rsid w:val="00EE5265"/>
    <w:rsid w:val="00EE7724"/>
    <w:rsid w:val="00F022D2"/>
    <w:rsid w:val="00F15E64"/>
    <w:rsid w:val="00F16386"/>
    <w:rsid w:val="00F16898"/>
    <w:rsid w:val="00F20D13"/>
    <w:rsid w:val="00F2111A"/>
    <w:rsid w:val="00F30E7C"/>
    <w:rsid w:val="00F44003"/>
    <w:rsid w:val="00F44649"/>
    <w:rsid w:val="00F45BC0"/>
    <w:rsid w:val="00F46BCF"/>
    <w:rsid w:val="00F50469"/>
    <w:rsid w:val="00F60854"/>
    <w:rsid w:val="00F621E2"/>
    <w:rsid w:val="00F671C3"/>
    <w:rsid w:val="00F7337C"/>
    <w:rsid w:val="00F82830"/>
    <w:rsid w:val="00F96755"/>
    <w:rsid w:val="00FA1E27"/>
    <w:rsid w:val="00FA77BA"/>
    <w:rsid w:val="00FB4272"/>
    <w:rsid w:val="00FD0B0E"/>
    <w:rsid w:val="00FE79A7"/>
    <w:rsid w:val="00FF270A"/>
    <w:rsid w:val="00FF5934"/>
    <w:rsid w:val="00FF7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DFCA2"/>
  <w15:chartTrackingRefBased/>
  <w15:docId w15:val="{442851E9-FDF6-4F79-A513-35776C6EC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787C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022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248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E87D7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87D7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"/>
    <w:basedOn w:val="a"/>
    <w:link w:val="a4"/>
    <w:uiPriority w:val="99"/>
    <w:unhideWhenUsed/>
    <w:qFormat/>
    <w:rsid w:val="00E87D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87D76"/>
  </w:style>
  <w:style w:type="character" w:styleId="a5">
    <w:name w:val="Hyperlink"/>
    <w:basedOn w:val="a0"/>
    <w:uiPriority w:val="99"/>
    <w:unhideWhenUsed/>
    <w:rsid w:val="00E87D76"/>
    <w:rPr>
      <w:color w:val="0000FF"/>
      <w:u w:val="single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E87D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E87D76"/>
    <w:rPr>
      <w:rFonts w:ascii="Times New Roman" w:hAnsi="Times New Roman" w:cs="Times New Roman" w:hint="default"/>
      <w:b w:val="0"/>
      <w:bCs w:val="0"/>
      <w:color w:val="333399"/>
      <w:u w:val="single"/>
    </w:rPr>
  </w:style>
  <w:style w:type="paragraph" w:customStyle="1" w:styleId="j15">
    <w:name w:val="j15"/>
    <w:basedOn w:val="a"/>
    <w:rsid w:val="00E87D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6">
    <w:name w:val="j16"/>
    <w:basedOn w:val="a"/>
    <w:rsid w:val="00E87D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3">
    <w:name w:val="j13"/>
    <w:basedOn w:val="a"/>
    <w:rsid w:val="00E87D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Основной текст Знак"/>
    <w:link w:val="a7"/>
    <w:locked/>
    <w:rsid w:val="00DB0FB5"/>
    <w:rPr>
      <w:rFonts w:ascii="KZ Times New Roman" w:hAnsi="KZ Times New Roman"/>
      <w:sz w:val="24"/>
      <w:lang w:eastAsia="ru-RU"/>
    </w:rPr>
  </w:style>
  <w:style w:type="paragraph" w:styleId="a7">
    <w:name w:val="Body Text"/>
    <w:basedOn w:val="a"/>
    <w:link w:val="a6"/>
    <w:rsid w:val="00DB0FB5"/>
    <w:pPr>
      <w:spacing w:after="0" w:line="240" w:lineRule="auto"/>
      <w:jc w:val="center"/>
    </w:pPr>
    <w:rPr>
      <w:rFonts w:ascii="KZ Times New Roman" w:eastAsiaTheme="minorHAnsi" w:hAnsi="KZ Times New Roman" w:cstheme="minorBidi"/>
      <w:sz w:val="24"/>
      <w:lang w:eastAsia="ru-RU"/>
    </w:rPr>
  </w:style>
  <w:style w:type="character" w:customStyle="1" w:styleId="11">
    <w:name w:val="Основной текст Знак1"/>
    <w:basedOn w:val="a0"/>
    <w:uiPriority w:val="99"/>
    <w:semiHidden/>
    <w:rsid w:val="00DB0FB5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9248E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rsid w:val="009248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248E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646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646B3"/>
    <w:rPr>
      <w:rFonts w:ascii="Segoe UI" w:eastAsia="Calibri" w:hAnsi="Segoe UI" w:cs="Segoe UI"/>
      <w:sz w:val="18"/>
      <w:szCs w:val="18"/>
    </w:rPr>
  </w:style>
  <w:style w:type="character" w:customStyle="1" w:styleId="n-product-specvalue-inner">
    <w:name w:val="n-product-spec__value-inner"/>
    <w:rsid w:val="00726894"/>
  </w:style>
  <w:style w:type="character" w:customStyle="1" w:styleId="10">
    <w:name w:val="Заголовок 1 Знак"/>
    <w:basedOn w:val="a0"/>
    <w:link w:val="1"/>
    <w:uiPriority w:val="9"/>
    <w:rsid w:val="00F022D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a">
    <w:name w:val="Strong"/>
    <w:basedOn w:val="a0"/>
    <w:uiPriority w:val="22"/>
    <w:qFormat/>
    <w:rsid w:val="00F022D2"/>
    <w:rPr>
      <w:b/>
      <w:bCs/>
    </w:rPr>
  </w:style>
  <w:style w:type="character" w:customStyle="1" w:styleId="s1">
    <w:name w:val="s1"/>
    <w:basedOn w:val="a0"/>
    <w:rsid w:val="00C73C42"/>
    <w:rPr>
      <w:rFonts w:ascii="Times New Roman" w:hAnsi="Times New Roman" w:cs="Times New Roman" w:hint="default"/>
      <w:b/>
      <w:bCs/>
      <w:color w:val="000000"/>
    </w:rPr>
  </w:style>
  <w:style w:type="paragraph" w:customStyle="1" w:styleId="pc">
    <w:name w:val="pc"/>
    <w:basedOn w:val="a"/>
    <w:rsid w:val="00D17BD5"/>
    <w:pPr>
      <w:spacing w:after="0" w:line="240" w:lineRule="auto"/>
      <w:jc w:val="center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character" w:customStyle="1" w:styleId="ezkurwreuab5ozgtqnkl">
    <w:name w:val="ezkurwreuab5ozgtqnkl"/>
    <w:basedOn w:val="a0"/>
    <w:rsid w:val="00132C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8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901EEE-61BD-450D-8B84-9915F0B8A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2159</TotalTime>
  <Pages>4</Pages>
  <Words>851</Words>
  <Characters>4853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Adolf</cp:lastModifiedBy>
  <cp:revision>179</cp:revision>
  <cp:lastPrinted>2024-08-20T09:00:00Z</cp:lastPrinted>
  <dcterms:created xsi:type="dcterms:W3CDTF">2022-10-10T08:59:00Z</dcterms:created>
  <dcterms:modified xsi:type="dcterms:W3CDTF">2024-08-20T09:15:00Z</dcterms:modified>
</cp:coreProperties>
</file>